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B77C" w14:textId="77777777" w:rsidR="002C5519" w:rsidRPr="00206B7B" w:rsidRDefault="002C5519" w:rsidP="002C5519">
      <w:pPr>
        <w:pStyle w:val="BodyText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6B7B">
        <w:rPr>
          <w:rFonts w:ascii="Arial" w:hAnsi="Arial" w:cs="Arial"/>
          <w:b/>
          <w:sz w:val="22"/>
          <w:szCs w:val="22"/>
        </w:rPr>
        <w:t xml:space="preserve">NHS LOTHIAN - </w:t>
      </w:r>
    </w:p>
    <w:p w14:paraId="4D2704B6" w14:textId="77777777" w:rsidR="002C5519" w:rsidRPr="00206B7B" w:rsidRDefault="002C5519" w:rsidP="002C5519">
      <w:pPr>
        <w:pStyle w:val="BodyText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6B7B">
        <w:rPr>
          <w:rFonts w:ascii="Arial" w:hAnsi="Arial" w:cs="Arial"/>
          <w:b/>
          <w:sz w:val="22"/>
          <w:szCs w:val="22"/>
        </w:rPr>
        <w:t>PERSON SPECIFICATION</w:t>
      </w:r>
    </w:p>
    <w:p w14:paraId="6CEC8CE9" w14:textId="77777777" w:rsidR="002C5519" w:rsidRPr="00206B7B" w:rsidRDefault="002C5519" w:rsidP="002C5519">
      <w:pPr>
        <w:pStyle w:val="Title"/>
        <w:ind w:left="-540"/>
        <w:jc w:val="left"/>
        <w:rPr>
          <w:rFonts w:ascii="Arial" w:hAnsi="Arial" w:cs="Arial"/>
          <w:b w:val="0"/>
          <w:sz w:val="22"/>
          <w:szCs w:val="22"/>
        </w:rPr>
      </w:pPr>
      <w:proofErr w:type="gramStart"/>
      <w:r w:rsidRPr="00206B7B">
        <w:rPr>
          <w:rFonts w:ascii="Arial" w:hAnsi="Arial" w:cs="Arial"/>
          <w:b w:val="0"/>
          <w:sz w:val="22"/>
          <w:szCs w:val="22"/>
        </w:rPr>
        <w:t>In order to</w:t>
      </w:r>
      <w:proofErr w:type="gramEnd"/>
      <w:r w:rsidRPr="00206B7B">
        <w:rPr>
          <w:rFonts w:ascii="Arial" w:hAnsi="Arial" w:cs="Arial"/>
          <w:b w:val="0"/>
          <w:sz w:val="22"/>
          <w:szCs w:val="22"/>
        </w:rPr>
        <w:t xml:space="preserve"> be shortlisted you must demonstrate you meet all the essential criteria and as much of the desirable as possible. When a large volume of applications </w:t>
      </w:r>
      <w:proofErr w:type="gramStart"/>
      <w:r w:rsidRPr="00206B7B">
        <w:rPr>
          <w:rFonts w:ascii="Arial" w:hAnsi="Arial" w:cs="Arial"/>
          <w:b w:val="0"/>
          <w:sz w:val="22"/>
          <w:szCs w:val="22"/>
        </w:rPr>
        <w:t>are</w:t>
      </w:r>
      <w:proofErr w:type="gramEnd"/>
      <w:r w:rsidRPr="00206B7B">
        <w:rPr>
          <w:rFonts w:ascii="Arial" w:hAnsi="Arial" w:cs="Arial"/>
          <w:b w:val="0"/>
          <w:sz w:val="22"/>
          <w:szCs w:val="22"/>
        </w:rPr>
        <w:t xml:space="preserve"> received for a vacancy and most applicants meet the essential criteria then the desirable criteria is used to produce the shortlist. </w:t>
      </w:r>
    </w:p>
    <w:p w14:paraId="40A09788" w14:textId="1673404C" w:rsidR="002C5519" w:rsidRPr="00206B7B" w:rsidRDefault="002C5519" w:rsidP="002C5519">
      <w:pPr>
        <w:jc w:val="center"/>
        <w:rPr>
          <w:rFonts w:ascii="Arial" w:hAnsi="Arial" w:cs="Arial"/>
          <w:sz w:val="22"/>
          <w:szCs w:val="22"/>
        </w:rPr>
      </w:pPr>
    </w:p>
    <w:p w14:paraId="5E7673B5" w14:textId="0141C744" w:rsidR="002C5519" w:rsidRPr="00206B7B" w:rsidRDefault="002C5519" w:rsidP="002C5519">
      <w:pPr>
        <w:jc w:val="center"/>
        <w:rPr>
          <w:rFonts w:ascii="Arial" w:hAnsi="Arial" w:cs="Arial"/>
          <w:sz w:val="22"/>
          <w:szCs w:val="22"/>
        </w:rPr>
      </w:pPr>
    </w:p>
    <w:p w14:paraId="53862D61" w14:textId="5D87CC7C" w:rsidR="002C5519" w:rsidRPr="00206B7B" w:rsidRDefault="002C5519" w:rsidP="002C5519">
      <w:pPr>
        <w:jc w:val="center"/>
        <w:rPr>
          <w:rFonts w:ascii="Arial" w:hAnsi="Arial" w:cs="Arial"/>
          <w:sz w:val="22"/>
          <w:szCs w:val="22"/>
        </w:rPr>
      </w:pPr>
    </w:p>
    <w:p w14:paraId="3DBCAC14" w14:textId="77777777" w:rsidR="002C5519" w:rsidRPr="00206B7B" w:rsidRDefault="002C5519" w:rsidP="002C5519">
      <w:pPr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140"/>
        <w:gridCol w:w="2520"/>
        <w:gridCol w:w="22"/>
        <w:gridCol w:w="1778"/>
      </w:tblGrid>
      <w:tr w:rsidR="002C5519" w:rsidRPr="00206B7B" w14:paraId="02728685" w14:textId="77777777" w:rsidTr="002C5519">
        <w:trPr>
          <w:trHeight w:val="400"/>
        </w:trPr>
        <w:tc>
          <w:tcPr>
            <w:tcW w:w="2880" w:type="dxa"/>
            <w:vAlign w:val="center"/>
          </w:tcPr>
          <w:p w14:paraId="601C164A" w14:textId="77777777" w:rsidR="002C5519" w:rsidRPr="00206B7B" w:rsidRDefault="002C5519" w:rsidP="002C5519">
            <w:pPr>
              <w:pStyle w:val="Title"/>
              <w:ind w:left="57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0900DF8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4140" w:type="dxa"/>
            <w:vAlign w:val="center"/>
          </w:tcPr>
          <w:p w14:paraId="2174AAF4" w14:textId="77777777" w:rsidR="002C5519" w:rsidRPr="00206B7B" w:rsidRDefault="002C5519" w:rsidP="002C551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</w:p>
          <w:p w14:paraId="13CF0D8A" w14:textId="77777777" w:rsidR="002C5519" w:rsidRPr="00206B7B" w:rsidRDefault="002C5519" w:rsidP="002C551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2542" w:type="dxa"/>
            <w:gridSpan w:val="2"/>
            <w:vAlign w:val="center"/>
          </w:tcPr>
          <w:p w14:paraId="094711C5" w14:textId="77777777" w:rsidR="002C5519" w:rsidRPr="00206B7B" w:rsidRDefault="002C5519" w:rsidP="002C551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</w:p>
          <w:p w14:paraId="0681739C" w14:textId="77777777" w:rsidR="002C5519" w:rsidRPr="00206B7B" w:rsidRDefault="002C5519" w:rsidP="002C551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  <w:tc>
          <w:tcPr>
            <w:tcW w:w="1778" w:type="dxa"/>
          </w:tcPr>
          <w:p w14:paraId="2F3CCE43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AC1A8B8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How assessed</w:t>
            </w:r>
          </w:p>
        </w:tc>
      </w:tr>
      <w:tr w:rsidR="002C5519" w:rsidRPr="00206B7B" w14:paraId="4E660697" w14:textId="77777777" w:rsidTr="002C5519">
        <w:tc>
          <w:tcPr>
            <w:tcW w:w="2880" w:type="dxa"/>
          </w:tcPr>
          <w:p w14:paraId="7E9F5077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Personal Traits</w:t>
            </w:r>
          </w:p>
          <w:p w14:paraId="40DECF42" w14:textId="77777777" w:rsidR="002C5519" w:rsidRPr="00206B7B" w:rsidRDefault="002C5519" w:rsidP="002C5519">
            <w:pPr>
              <w:pStyle w:val="Title"/>
              <w:ind w:left="25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EC1E248" w14:textId="77777777" w:rsidR="002C5519" w:rsidRPr="00206B7B" w:rsidRDefault="002C5519" w:rsidP="002C5519">
            <w:pPr>
              <w:pStyle w:val="Title"/>
              <w:ind w:left="572"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F12ACB0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A77AF2E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C887058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94ACAE3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5566E63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FD592A0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06B7B">
              <w:rPr>
                <w:rFonts w:ascii="Arial" w:hAnsi="Arial" w:cs="Arial"/>
                <w:sz w:val="22"/>
                <w:szCs w:val="22"/>
              </w:rPr>
              <w:t>Excellent  Communication</w:t>
            </w:r>
            <w:proofErr w:type="gramEnd"/>
            <w:r w:rsidRPr="00206B7B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5F66C29D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Highly Organised and Methodical</w:t>
            </w:r>
          </w:p>
          <w:p w14:paraId="0444ED9C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Ability to work as part of multidisciplinary team</w:t>
            </w:r>
          </w:p>
          <w:p w14:paraId="635C34B7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Ability to plan work and report progress</w:t>
            </w:r>
          </w:p>
          <w:p w14:paraId="635F2F6A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  <w:tab w:val="num" w:pos="824"/>
              </w:tabs>
              <w:ind w:left="824" w:right="612" w:hanging="5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Ability to work as part of a team</w:t>
            </w:r>
          </w:p>
          <w:p w14:paraId="55AAD4AA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  <w:tab w:val="num" w:pos="824"/>
              </w:tabs>
              <w:ind w:left="824" w:right="612" w:hanging="5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Reliable</w:t>
            </w:r>
          </w:p>
          <w:p w14:paraId="15AD71D3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  <w:tab w:val="num" w:pos="824"/>
              </w:tabs>
              <w:ind w:left="824" w:right="612" w:hanging="5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06B7B">
              <w:rPr>
                <w:rFonts w:ascii="Arial" w:hAnsi="Arial" w:cs="Arial"/>
                <w:sz w:val="22"/>
                <w:szCs w:val="22"/>
              </w:rPr>
              <w:t>Self motivated</w:t>
            </w:r>
            <w:proofErr w:type="spellEnd"/>
          </w:p>
          <w:p w14:paraId="39F46CFE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  <w:tab w:val="num" w:pos="824"/>
              </w:tabs>
              <w:ind w:left="824" w:right="612" w:hanging="5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Flexible</w:t>
            </w:r>
          </w:p>
          <w:p w14:paraId="71060EBB" w14:textId="77777777" w:rsidR="002C5519" w:rsidRPr="00206B7B" w:rsidRDefault="002C5519" w:rsidP="002C5519">
            <w:pPr>
              <w:ind w:right="61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14:paraId="1070208F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  <w:tab w:val="num" w:pos="464"/>
              </w:tabs>
              <w:ind w:left="1004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Relaxed</w:t>
            </w:r>
          </w:p>
          <w:p w14:paraId="389DD4E8" w14:textId="77777777" w:rsidR="002C5519" w:rsidRPr="00206B7B" w:rsidRDefault="002C5519" w:rsidP="002C5519">
            <w:pPr>
              <w:numPr>
                <w:ilvl w:val="0"/>
                <w:numId w:val="1"/>
              </w:numPr>
              <w:tabs>
                <w:tab w:val="clear" w:pos="1037"/>
              </w:tabs>
              <w:ind w:left="464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Sense of humour</w:t>
            </w:r>
          </w:p>
          <w:p w14:paraId="19FDA2A6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78" w:type="dxa"/>
          </w:tcPr>
          <w:p w14:paraId="32557008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2B79F74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96CCFA0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A &amp; I</w:t>
            </w:r>
          </w:p>
        </w:tc>
      </w:tr>
      <w:tr w:rsidR="002C5519" w:rsidRPr="00206B7B" w14:paraId="224AD522" w14:textId="77777777" w:rsidTr="002C5519">
        <w:tc>
          <w:tcPr>
            <w:tcW w:w="2880" w:type="dxa"/>
          </w:tcPr>
          <w:p w14:paraId="3B17A40D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Qualifications and Training</w:t>
            </w:r>
          </w:p>
          <w:p w14:paraId="14FD4E5B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4B3C569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FA92A82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7D07D23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45DA598" w14:textId="77777777" w:rsidR="002C5519" w:rsidRPr="00206B7B" w:rsidRDefault="002C5519" w:rsidP="002C5519">
            <w:pPr>
              <w:pStyle w:val="Title"/>
              <w:ind w:firstLine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7A6980D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 xml:space="preserve">Experience as a medical secretary </w:t>
            </w:r>
          </w:p>
          <w:p w14:paraId="2D2410C7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Knowledge of medical terminology</w:t>
            </w:r>
          </w:p>
          <w:p w14:paraId="5BA464E7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hanging="753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Good general education</w:t>
            </w:r>
          </w:p>
          <w:p w14:paraId="4CBFDE1D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Proven IT Skills – word, excel etc</w:t>
            </w:r>
          </w:p>
          <w:p w14:paraId="77B8E376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hanging="753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Advanced key board skills</w:t>
            </w:r>
          </w:p>
          <w:p w14:paraId="0AFB1969" w14:textId="77777777" w:rsidR="002C5519" w:rsidRPr="00206B7B" w:rsidRDefault="002C5519" w:rsidP="002C5519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14:paraId="5E0A8837" w14:textId="77777777" w:rsidR="002C5519" w:rsidRPr="00206B7B" w:rsidRDefault="002C5519" w:rsidP="002C5519">
            <w:pPr>
              <w:ind w:left="677"/>
              <w:rPr>
                <w:rFonts w:ascii="Arial" w:hAnsi="Arial" w:cs="Arial"/>
                <w:sz w:val="22"/>
                <w:szCs w:val="22"/>
              </w:rPr>
            </w:pPr>
          </w:p>
          <w:p w14:paraId="5518933A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464"/>
              </w:tabs>
              <w:ind w:hanging="753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Minute taking</w:t>
            </w:r>
          </w:p>
          <w:p w14:paraId="2AD4EB78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464"/>
              </w:tabs>
              <w:ind w:hanging="753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TRAK Trained</w:t>
            </w:r>
          </w:p>
          <w:p w14:paraId="455A1470" w14:textId="77777777" w:rsidR="002C5519" w:rsidRPr="00206B7B" w:rsidRDefault="002C5519" w:rsidP="002C5519">
            <w:pPr>
              <w:ind w:left="677"/>
              <w:rPr>
                <w:rFonts w:ascii="Arial" w:hAnsi="Arial" w:cs="Arial"/>
                <w:sz w:val="22"/>
                <w:szCs w:val="22"/>
              </w:rPr>
            </w:pPr>
          </w:p>
          <w:p w14:paraId="2BCEEF38" w14:textId="77777777" w:rsidR="002C5519" w:rsidRPr="00206B7B" w:rsidRDefault="002C5519" w:rsidP="002C55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8" w:type="dxa"/>
          </w:tcPr>
          <w:p w14:paraId="3CBC0BB7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51A3331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92A8BC2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0406AB7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A &amp; I &amp; T</w:t>
            </w:r>
          </w:p>
        </w:tc>
      </w:tr>
      <w:tr w:rsidR="002C5519" w:rsidRPr="00206B7B" w14:paraId="349BAF78" w14:textId="77777777" w:rsidTr="002C5519">
        <w:tc>
          <w:tcPr>
            <w:tcW w:w="2880" w:type="dxa"/>
          </w:tcPr>
          <w:p w14:paraId="2BDF4D59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Experience and Knowledge</w:t>
            </w:r>
          </w:p>
          <w:p w14:paraId="30A71A90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5B2C7E1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6AAB3BF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DBE51EB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95992AA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C5C6BFC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lastRenderedPageBreak/>
              <w:t xml:space="preserve">Experience as a medical secretary </w:t>
            </w:r>
          </w:p>
          <w:p w14:paraId="70A76F6C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Knowledge of medical terminology</w:t>
            </w:r>
          </w:p>
          <w:p w14:paraId="626A6A02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Awareness of importance of confidentiality</w:t>
            </w:r>
          </w:p>
          <w:p w14:paraId="2771BE99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Multi-tasking</w:t>
            </w:r>
          </w:p>
          <w:p w14:paraId="51A9AE53" w14:textId="77777777" w:rsidR="002C5519" w:rsidRPr="00206B7B" w:rsidRDefault="002C5519" w:rsidP="002C5519">
            <w:pPr>
              <w:numPr>
                <w:ilvl w:val="0"/>
                <w:numId w:val="2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HNC/SVQIII in Secretarial studies/Business</w:t>
            </w:r>
          </w:p>
          <w:p w14:paraId="75918F93" w14:textId="77777777" w:rsidR="002C5519" w:rsidRPr="00206B7B" w:rsidRDefault="002C5519" w:rsidP="002C5519">
            <w:pPr>
              <w:pStyle w:val="Title"/>
              <w:tabs>
                <w:tab w:val="num" w:pos="824"/>
              </w:tabs>
              <w:ind w:left="677" w:hanging="75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C3DEA0B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14:paraId="1E489AB7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264158D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A &amp; I &amp; T</w:t>
            </w:r>
          </w:p>
        </w:tc>
      </w:tr>
      <w:tr w:rsidR="002C5519" w:rsidRPr="00206B7B" w14:paraId="7774EA0A" w14:textId="77777777" w:rsidTr="002C5519">
        <w:tc>
          <w:tcPr>
            <w:tcW w:w="2880" w:type="dxa"/>
          </w:tcPr>
          <w:p w14:paraId="53A761FD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Skills and/or Abilities</w:t>
            </w:r>
          </w:p>
          <w:p w14:paraId="5767071E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688EC6E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DE30C54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A5CE096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820ADE4" w14:textId="77777777" w:rsidR="002C5519" w:rsidRPr="00206B7B" w:rsidRDefault="002C5519" w:rsidP="002C5519">
            <w:pPr>
              <w:numPr>
                <w:ilvl w:val="0"/>
                <w:numId w:val="4"/>
              </w:numPr>
              <w:tabs>
                <w:tab w:val="clear" w:pos="1037"/>
                <w:tab w:val="num" w:pos="824"/>
              </w:tabs>
              <w:ind w:left="824" w:hanging="54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Good and effective time management skills</w:t>
            </w:r>
          </w:p>
          <w:p w14:paraId="38BBBDAC" w14:textId="77777777" w:rsidR="002C5519" w:rsidRPr="00206B7B" w:rsidRDefault="002C5519" w:rsidP="002C5519">
            <w:pPr>
              <w:numPr>
                <w:ilvl w:val="0"/>
                <w:numId w:val="4"/>
              </w:numPr>
              <w:tabs>
                <w:tab w:val="clear" w:pos="1037"/>
                <w:tab w:val="num" w:pos="824"/>
              </w:tabs>
              <w:ind w:hanging="753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Audio typing</w:t>
            </w:r>
          </w:p>
          <w:p w14:paraId="15685205" w14:textId="77777777" w:rsidR="002C5519" w:rsidRPr="00206B7B" w:rsidRDefault="002C5519" w:rsidP="002C5519">
            <w:pPr>
              <w:numPr>
                <w:ilvl w:val="0"/>
                <w:numId w:val="4"/>
              </w:numPr>
              <w:tabs>
                <w:tab w:val="clear" w:pos="1037"/>
                <w:tab w:val="num" w:pos="824"/>
              </w:tabs>
              <w:ind w:hanging="753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Diary Management</w:t>
            </w:r>
          </w:p>
          <w:p w14:paraId="5E1F37D2" w14:textId="77777777" w:rsidR="002C5519" w:rsidRPr="00206B7B" w:rsidRDefault="002C5519" w:rsidP="002C5519">
            <w:pPr>
              <w:numPr>
                <w:ilvl w:val="0"/>
                <w:numId w:val="4"/>
              </w:numPr>
              <w:tabs>
                <w:tab w:val="clear" w:pos="1037"/>
                <w:tab w:val="num" w:pos="824"/>
              </w:tabs>
              <w:ind w:hanging="753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Pleasant telephone manner</w:t>
            </w:r>
          </w:p>
          <w:p w14:paraId="6EAD615B" w14:textId="77777777" w:rsidR="002C5519" w:rsidRPr="00206B7B" w:rsidRDefault="002C5519" w:rsidP="002C5519">
            <w:pPr>
              <w:pStyle w:val="Title"/>
              <w:tabs>
                <w:tab w:val="num" w:pos="824"/>
              </w:tabs>
              <w:ind w:hanging="75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C7CD9BF" w14:textId="77777777" w:rsidR="002C5519" w:rsidRPr="00206B7B" w:rsidRDefault="002C5519" w:rsidP="002C5519">
            <w:pPr>
              <w:numPr>
                <w:ilvl w:val="0"/>
                <w:numId w:val="4"/>
              </w:numPr>
              <w:tabs>
                <w:tab w:val="clear" w:pos="1037"/>
                <w:tab w:val="num" w:pos="464"/>
              </w:tabs>
              <w:ind w:left="464" w:hanging="180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 xml:space="preserve">Knowledge of NHS Systems </w:t>
            </w:r>
            <w:proofErr w:type="spellStart"/>
            <w:proofErr w:type="gramStart"/>
            <w:r w:rsidRPr="00206B7B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proofErr w:type="gramEnd"/>
            <w:r w:rsidRPr="00206B7B">
              <w:rPr>
                <w:rFonts w:ascii="Arial" w:hAnsi="Arial" w:cs="Arial"/>
                <w:sz w:val="22"/>
                <w:szCs w:val="22"/>
              </w:rPr>
              <w:t xml:space="preserve"> TRAK</w:t>
            </w:r>
          </w:p>
        </w:tc>
        <w:tc>
          <w:tcPr>
            <w:tcW w:w="1800" w:type="dxa"/>
            <w:gridSpan w:val="2"/>
          </w:tcPr>
          <w:p w14:paraId="2CBA2744" w14:textId="77777777" w:rsidR="002C5519" w:rsidRPr="00206B7B" w:rsidRDefault="002C5519" w:rsidP="002C55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11BFD" w14:textId="77777777" w:rsidR="002C5519" w:rsidRPr="00206B7B" w:rsidRDefault="002C5519" w:rsidP="002C55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BB346" w14:textId="77777777" w:rsidR="002C5519" w:rsidRPr="00206B7B" w:rsidRDefault="002C5519" w:rsidP="002C55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9295F" w14:textId="77777777" w:rsidR="002C5519" w:rsidRPr="00206B7B" w:rsidRDefault="002C5519" w:rsidP="002C5519">
            <w:pPr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A &amp; I &amp; T</w:t>
            </w:r>
          </w:p>
        </w:tc>
      </w:tr>
      <w:tr w:rsidR="002C5519" w:rsidRPr="00206B7B" w14:paraId="75AD5A6F" w14:textId="77777777" w:rsidTr="002C5519">
        <w:tc>
          <w:tcPr>
            <w:tcW w:w="2880" w:type="dxa"/>
          </w:tcPr>
          <w:p w14:paraId="5B4389A0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Specific Job Requirements</w:t>
            </w:r>
          </w:p>
          <w:p w14:paraId="4903B30A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DF86066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C96F3C2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61236FD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3D455C2" w14:textId="77777777" w:rsidR="002C5519" w:rsidRPr="00206B7B" w:rsidRDefault="002C5519" w:rsidP="002C5519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 xml:space="preserve">Highly accurate record keeping skills </w:t>
            </w:r>
          </w:p>
          <w:p w14:paraId="33EAE91D" w14:textId="77777777" w:rsidR="002C5519" w:rsidRPr="00206B7B" w:rsidRDefault="002C5519" w:rsidP="002C551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Efficient and effective time management skills</w:t>
            </w:r>
          </w:p>
          <w:p w14:paraId="55FDDE44" w14:textId="77777777" w:rsidR="002C5519" w:rsidRPr="00206B7B" w:rsidRDefault="002C5519" w:rsidP="002C5519">
            <w:pPr>
              <w:numPr>
                <w:ilvl w:val="0"/>
                <w:numId w:val="3"/>
              </w:numPr>
              <w:ind w:right="612"/>
              <w:rPr>
                <w:rFonts w:ascii="Arial" w:hAnsi="Arial" w:cs="Arial"/>
                <w:bCs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Previous medical secretarial experience</w:t>
            </w:r>
          </w:p>
          <w:p w14:paraId="0744C3A7" w14:textId="77777777" w:rsidR="002C5519" w:rsidRPr="00206B7B" w:rsidRDefault="002C5519" w:rsidP="002C5519">
            <w:pPr>
              <w:numPr>
                <w:ilvl w:val="0"/>
                <w:numId w:val="3"/>
              </w:numPr>
              <w:ind w:right="612"/>
              <w:rPr>
                <w:rFonts w:ascii="Arial" w:hAnsi="Arial" w:cs="Arial"/>
                <w:bCs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Ability to work as part of a team</w:t>
            </w:r>
          </w:p>
          <w:p w14:paraId="74129530" w14:textId="77777777" w:rsidR="002C5519" w:rsidRPr="00206B7B" w:rsidRDefault="002C5519" w:rsidP="002C5519">
            <w:pPr>
              <w:ind w:right="61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07F24322" w14:textId="77777777" w:rsidR="002C5519" w:rsidRPr="00206B7B" w:rsidRDefault="002C5519" w:rsidP="002C5519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ind w:hanging="436"/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NHS experience</w:t>
            </w:r>
          </w:p>
          <w:p w14:paraId="74062A04" w14:textId="77777777" w:rsidR="002C5519" w:rsidRPr="00206B7B" w:rsidRDefault="002C5519" w:rsidP="002C5519">
            <w:pPr>
              <w:pStyle w:val="Title"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spacing w:before="0" w:after="0"/>
              <w:ind w:left="464" w:hanging="180"/>
              <w:jc w:val="left"/>
              <w:outlineLvl w:val="9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Experience of multidisciplinary working</w:t>
            </w:r>
          </w:p>
          <w:p w14:paraId="2B86E446" w14:textId="77777777" w:rsidR="002C5519" w:rsidRPr="00206B7B" w:rsidRDefault="002C5519" w:rsidP="002C5519">
            <w:pPr>
              <w:pStyle w:val="Title"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spacing w:before="0" w:after="0"/>
              <w:ind w:left="464" w:hanging="180"/>
              <w:jc w:val="left"/>
              <w:outlineLvl w:val="9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 xml:space="preserve">Needs to be able to respond to changes in workload </w:t>
            </w:r>
            <w:proofErr w:type="gramStart"/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on a daily basis</w:t>
            </w:r>
            <w:proofErr w:type="gramEnd"/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 xml:space="preserve"> and meet challenges head on.</w:t>
            </w:r>
          </w:p>
        </w:tc>
        <w:tc>
          <w:tcPr>
            <w:tcW w:w="1800" w:type="dxa"/>
            <w:gridSpan w:val="2"/>
          </w:tcPr>
          <w:p w14:paraId="70F01EFA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6E15CF3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EB7A121" w14:textId="77777777" w:rsidR="002C5519" w:rsidRPr="00206B7B" w:rsidRDefault="002C5519" w:rsidP="002C551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6B7B">
              <w:rPr>
                <w:rFonts w:ascii="Arial" w:hAnsi="Arial" w:cs="Arial"/>
                <w:b w:val="0"/>
                <w:sz w:val="22"/>
                <w:szCs w:val="22"/>
              </w:rPr>
              <w:t>A &amp; I</w:t>
            </w:r>
          </w:p>
        </w:tc>
      </w:tr>
    </w:tbl>
    <w:p w14:paraId="6BE2089B" w14:textId="77777777" w:rsidR="002C5519" w:rsidRPr="00206B7B" w:rsidRDefault="002C5519" w:rsidP="002C5519">
      <w:pPr>
        <w:jc w:val="center"/>
        <w:rPr>
          <w:rFonts w:ascii="Arial" w:hAnsi="Arial" w:cs="Arial"/>
          <w:sz w:val="22"/>
          <w:szCs w:val="22"/>
        </w:rPr>
      </w:pPr>
    </w:p>
    <w:p w14:paraId="11C2D027" w14:textId="79B81858" w:rsidR="002C5519" w:rsidRPr="00206B7B" w:rsidRDefault="002C5519" w:rsidP="002C5519">
      <w:pPr>
        <w:rPr>
          <w:rFonts w:ascii="Arial" w:hAnsi="Arial" w:cs="Arial"/>
          <w:sz w:val="22"/>
          <w:szCs w:val="22"/>
        </w:rPr>
      </w:pPr>
    </w:p>
    <w:p w14:paraId="268AE04E" w14:textId="77777777" w:rsidR="002C5519" w:rsidRPr="00206B7B" w:rsidRDefault="002C5519" w:rsidP="002C5519">
      <w:pPr>
        <w:rPr>
          <w:rFonts w:ascii="Arial" w:hAnsi="Arial" w:cs="Arial"/>
          <w:sz w:val="22"/>
          <w:szCs w:val="22"/>
        </w:rPr>
      </w:pPr>
    </w:p>
    <w:p w14:paraId="43E2B3F9" w14:textId="77777777" w:rsidR="002C5519" w:rsidRPr="00206B7B" w:rsidRDefault="002C5519" w:rsidP="002C5519">
      <w:pPr>
        <w:pStyle w:val="Title"/>
        <w:rPr>
          <w:rFonts w:ascii="Arial" w:hAnsi="Arial" w:cs="Arial"/>
          <w:b w:val="0"/>
          <w:sz w:val="22"/>
          <w:szCs w:val="22"/>
        </w:rPr>
      </w:pPr>
    </w:p>
    <w:p w14:paraId="1C90EF77" w14:textId="77777777" w:rsidR="002C5519" w:rsidRPr="00206B7B" w:rsidRDefault="002C5519" w:rsidP="002C55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497"/>
      </w:tblGrid>
      <w:tr w:rsidR="002C5519" w:rsidRPr="00206B7B" w14:paraId="3C2F861E" w14:textId="77777777" w:rsidTr="002D6DB4">
        <w:tc>
          <w:tcPr>
            <w:tcW w:w="10683" w:type="dxa"/>
            <w:gridSpan w:val="2"/>
          </w:tcPr>
          <w:p w14:paraId="7F3F5868" w14:textId="77777777" w:rsidR="002C5519" w:rsidRPr="00206B7B" w:rsidRDefault="002C5519" w:rsidP="002D6D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6B7B">
              <w:rPr>
                <w:rFonts w:ascii="Arial" w:hAnsi="Arial" w:cs="Arial"/>
                <w:b/>
                <w:sz w:val="22"/>
                <w:szCs w:val="22"/>
              </w:rPr>
              <w:t>Key – how assessed</w:t>
            </w:r>
          </w:p>
        </w:tc>
      </w:tr>
      <w:tr w:rsidR="002C5519" w:rsidRPr="00206B7B" w14:paraId="02FBD004" w14:textId="77777777" w:rsidTr="002D6DB4">
        <w:tc>
          <w:tcPr>
            <w:tcW w:w="5341" w:type="dxa"/>
          </w:tcPr>
          <w:p w14:paraId="0638FBF4" w14:textId="77777777" w:rsidR="002C5519" w:rsidRPr="00206B7B" w:rsidRDefault="002C5519" w:rsidP="002D6DB4">
            <w:pPr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A = Application form</w:t>
            </w:r>
          </w:p>
        </w:tc>
        <w:tc>
          <w:tcPr>
            <w:tcW w:w="5342" w:type="dxa"/>
          </w:tcPr>
          <w:p w14:paraId="532664F4" w14:textId="77777777" w:rsidR="002C5519" w:rsidRPr="00206B7B" w:rsidRDefault="002C5519" w:rsidP="002D6DB4">
            <w:pPr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I = Interview</w:t>
            </w:r>
          </w:p>
        </w:tc>
      </w:tr>
      <w:tr w:rsidR="002C5519" w:rsidRPr="00206B7B" w14:paraId="590A7274" w14:textId="77777777" w:rsidTr="002D6DB4">
        <w:trPr>
          <w:trHeight w:val="151"/>
        </w:trPr>
        <w:tc>
          <w:tcPr>
            <w:tcW w:w="5341" w:type="dxa"/>
          </w:tcPr>
          <w:p w14:paraId="1167E819" w14:textId="77777777" w:rsidR="002C5519" w:rsidRPr="00206B7B" w:rsidRDefault="002C5519" w:rsidP="002D6DB4">
            <w:pPr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C = Copies of certificates</w:t>
            </w:r>
          </w:p>
        </w:tc>
        <w:tc>
          <w:tcPr>
            <w:tcW w:w="5342" w:type="dxa"/>
          </w:tcPr>
          <w:p w14:paraId="5A3FB4DD" w14:textId="77777777" w:rsidR="002C5519" w:rsidRPr="00206B7B" w:rsidRDefault="002C5519" w:rsidP="002D6DB4">
            <w:pPr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T= Test or exercise</w:t>
            </w:r>
          </w:p>
        </w:tc>
      </w:tr>
      <w:tr w:rsidR="002C5519" w:rsidRPr="00206B7B" w14:paraId="708F64A6" w14:textId="77777777" w:rsidTr="002D6DB4">
        <w:tc>
          <w:tcPr>
            <w:tcW w:w="5341" w:type="dxa"/>
          </w:tcPr>
          <w:p w14:paraId="00D5A2C3" w14:textId="77777777" w:rsidR="002C5519" w:rsidRPr="00206B7B" w:rsidRDefault="002C5519" w:rsidP="002D6DB4">
            <w:pPr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P = Presentation</w:t>
            </w:r>
          </w:p>
        </w:tc>
        <w:tc>
          <w:tcPr>
            <w:tcW w:w="5342" w:type="dxa"/>
          </w:tcPr>
          <w:p w14:paraId="1ED1C56B" w14:textId="77777777" w:rsidR="002C5519" w:rsidRPr="00206B7B" w:rsidRDefault="002C5519" w:rsidP="002D6DB4">
            <w:pPr>
              <w:rPr>
                <w:rFonts w:ascii="Arial" w:hAnsi="Arial" w:cs="Arial"/>
                <w:sz w:val="22"/>
                <w:szCs w:val="22"/>
              </w:rPr>
            </w:pPr>
            <w:r w:rsidRPr="00206B7B">
              <w:rPr>
                <w:rFonts w:ascii="Arial" w:hAnsi="Arial" w:cs="Arial"/>
                <w:sz w:val="22"/>
                <w:szCs w:val="22"/>
              </w:rPr>
              <w:t>R = References</w:t>
            </w:r>
          </w:p>
        </w:tc>
      </w:tr>
    </w:tbl>
    <w:p w14:paraId="48152449" w14:textId="77777777" w:rsidR="002C5519" w:rsidRPr="00206B7B" w:rsidRDefault="002C5519" w:rsidP="002C5519">
      <w:pPr>
        <w:ind w:right="-1774"/>
        <w:rPr>
          <w:rFonts w:ascii="Arial" w:hAnsi="Arial" w:cs="Arial"/>
          <w:sz w:val="22"/>
          <w:szCs w:val="22"/>
        </w:rPr>
      </w:pPr>
    </w:p>
    <w:p w14:paraId="6E1DDD02" w14:textId="77777777" w:rsidR="002C5519" w:rsidRPr="00206B7B" w:rsidRDefault="002C5519" w:rsidP="002C5519">
      <w:pPr>
        <w:tabs>
          <w:tab w:val="left" w:pos="432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06B7B">
        <w:rPr>
          <w:rFonts w:ascii="Arial" w:hAnsi="Arial" w:cs="Arial"/>
          <w:snapToGrid w:val="0"/>
          <w:sz w:val="22"/>
          <w:szCs w:val="22"/>
        </w:rPr>
        <w:tab/>
        <w:t xml:space="preserve"> </w:t>
      </w:r>
    </w:p>
    <w:p w14:paraId="55F395F4" w14:textId="77777777" w:rsidR="00A32D6E" w:rsidRPr="00206B7B" w:rsidRDefault="00A32D6E">
      <w:pPr>
        <w:rPr>
          <w:rFonts w:ascii="Arial" w:hAnsi="Arial" w:cs="Arial"/>
          <w:sz w:val="22"/>
          <w:szCs w:val="22"/>
        </w:rPr>
      </w:pPr>
    </w:p>
    <w:sectPr w:rsidR="00A32D6E" w:rsidRPr="00206B7B" w:rsidSect="00A32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5241"/>
    <w:multiLevelType w:val="hybridMultilevel"/>
    <w:tmpl w:val="9B7A35CA"/>
    <w:lvl w:ilvl="0" w:tplc="080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1FEB3AC9"/>
    <w:multiLevelType w:val="hybridMultilevel"/>
    <w:tmpl w:val="0A04BFD4"/>
    <w:lvl w:ilvl="0" w:tplc="080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412725D7"/>
    <w:multiLevelType w:val="hybridMultilevel"/>
    <w:tmpl w:val="7346D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C30EC"/>
    <w:multiLevelType w:val="hybridMultilevel"/>
    <w:tmpl w:val="DE3E8210"/>
    <w:lvl w:ilvl="0" w:tplc="080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num w:numId="1" w16cid:durableId="179587618">
    <w:abstractNumId w:val="1"/>
  </w:num>
  <w:num w:numId="2" w16cid:durableId="753937758">
    <w:abstractNumId w:val="0"/>
  </w:num>
  <w:num w:numId="3" w16cid:durableId="631594942">
    <w:abstractNumId w:val="2"/>
  </w:num>
  <w:num w:numId="4" w16cid:durableId="102177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19"/>
    <w:rsid w:val="000240F6"/>
    <w:rsid w:val="00076F7C"/>
    <w:rsid w:val="00087092"/>
    <w:rsid w:val="00206B7B"/>
    <w:rsid w:val="00225947"/>
    <w:rsid w:val="00247478"/>
    <w:rsid w:val="002C5519"/>
    <w:rsid w:val="002F27AF"/>
    <w:rsid w:val="003D437B"/>
    <w:rsid w:val="004D2FA2"/>
    <w:rsid w:val="00520336"/>
    <w:rsid w:val="006263C5"/>
    <w:rsid w:val="0074371D"/>
    <w:rsid w:val="00767B7F"/>
    <w:rsid w:val="007A0ED8"/>
    <w:rsid w:val="00914BCC"/>
    <w:rsid w:val="00A02373"/>
    <w:rsid w:val="00A32D6E"/>
    <w:rsid w:val="00A32E22"/>
    <w:rsid w:val="00AE2EC3"/>
    <w:rsid w:val="00B3099D"/>
    <w:rsid w:val="00BC5750"/>
    <w:rsid w:val="00C80816"/>
    <w:rsid w:val="00C94A8C"/>
    <w:rsid w:val="00CB070C"/>
    <w:rsid w:val="00CF5B44"/>
    <w:rsid w:val="00DF4EB1"/>
    <w:rsid w:val="00E25CAA"/>
    <w:rsid w:val="00F93018"/>
    <w:rsid w:val="00FB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3383"/>
  <w15:chartTrackingRefBased/>
  <w15:docId w15:val="{31AAE084-5886-4A73-8EA6-2DAF5731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19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0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301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930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30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930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301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9301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9301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9301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0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30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30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9301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9301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9301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301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9301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9301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30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930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0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301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3018"/>
    <w:rPr>
      <w:b/>
      <w:bCs/>
    </w:rPr>
  </w:style>
  <w:style w:type="character" w:styleId="Emphasis">
    <w:name w:val="Emphasis"/>
    <w:basedOn w:val="DefaultParagraphFont"/>
    <w:uiPriority w:val="20"/>
    <w:qFormat/>
    <w:rsid w:val="00F9301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3018"/>
    <w:rPr>
      <w:szCs w:val="32"/>
    </w:rPr>
  </w:style>
  <w:style w:type="paragraph" w:styleId="ListParagraph">
    <w:name w:val="List Paragraph"/>
    <w:basedOn w:val="Normal"/>
    <w:uiPriority w:val="34"/>
    <w:qFormat/>
    <w:rsid w:val="00F930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301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301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01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018"/>
    <w:rPr>
      <w:b/>
      <w:i/>
      <w:sz w:val="24"/>
    </w:rPr>
  </w:style>
  <w:style w:type="character" w:styleId="SubtleEmphasis">
    <w:name w:val="Subtle Emphasis"/>
    <w:uiPriority w:val="19"/>
    <w:qFormat/>
    <w:rsid w:val="00F93018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F9301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301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301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301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F93018"/>
    <w:pPr>
      <w:outlineLvl w:val="9"/>
    </w:pPr>
  </w:style>
  <w:style w:type="paragraph" w:styleId="BodyText">
    <w:name w:val="Body Text"/>
    <w:basedOn w:val="Normal"/>
    <w:link w:val="BodyTextChar"/>
    <w:rsid w:val="002C5519"/>
    <w:rPr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2C5519"/>
    <w:rPr>
      <w:rFonts w:ascii="Times New Roman" w:eastAsia="Times New Roman" w:hAnsi="Times New Roman"/>
      <w:sz w:val="28"/>
      <w:szCs w:val="3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Company>NHS Lothian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Nisbet, Stefanie</dc:creator>
  <cp:keywords/>
  <dc:description/>
  <cp:lastModifiedBy>Nisbet, Stefanie</cp:lastModifiedBy>
  <cp:revision>2</cp:revision>
  <dcterms:created xsi:type="dcterms:W3CDTF">2023-04-03T10:08:00Z</dcterms:created>
  <dcterms:modified xsi:type="dcterms:W3CDTF">2023-04-03T10:10:00Z</dcterms:modified>
</cp:coreProperties>
</file>