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B0" w:rsidRDefault="00C240B0" w:rsidP="00243378">
      <w:pPr>
        <w:rPr>
          <w:sz w:val="32"/>
        </w:rPr>
      </w:pPr>
    </w:p>
    <w:p w:rsidR="00C240B0" w:rsidRDefault="00C240B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NHS LOTHIAN</w:t>
      </w:r>
    </w:p>
    <w:p w:rsidR="00C240B0" w:rsidRDefault="00C240B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Post: </w:t>
      </w:r>
      <w:r w:rsidR="00113724">
        <w:rPr>
          <w:rFonts w:ascii="Arial" w:hAnsi="Arial" w:cs="Arial"/>
          <w:b/>
        </w:rPr>
        <w:t>Ophthalmic Imaging Technician</w:t>
      </w:r>
      <w:r w:rsidR="008A3152">
        <w:rPr>
          <w:rFonts w:ascii="Arial" w:hAnsi="Arial" w:cs="Arial"/>
          <w:b/>
        </w:rPr>
        <w:t xml:space="preserve"> (Band </w:t>
      </w:r>
      <w:r w:rsidR="00113724">
        <w:rPr>
          <w:rFonts w:ascii="Arial" w:hAnsi="Arial" w:cs="Arial"/>
          <w:b/>
        </w:rPr>
        <w:t>4</w:t>
      </w:r>
      <w:r w:rsidR="008A3152">
        <w:rPr>
          <w:rFonts w:ascii="Arial" w:hAnsi="Arial" w:cs="Arial"/>
          <w:b/>
        </w:rPr>
        <w:t>)</w:t>
      </w:r>
    </w:p>
    <w:p w:rsidR="00C240B0" w:rsidRDefault="00C240B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SPECIFICATION</w:t>
      </w:r>
    </w:p>
    <w:p w:rsidR="00C240B0" w:rsidRPr="00243378" w:rsidRDefault="00C240B0">
      <w:pPr>
        <w:pStyle w:val="Title"/>
        <w:jc w:val="left"/>
        <w:rPr>
          <w:rFonts w:ascii="Arial" w:hAnsi="Arial" w:cs="Arial"/>
          <w:b w:val="0"/>
          <w:sz w:val="20"/>
          <w:szCs w:val="20"/>
        </w:rPr>
      </w:pPr>
      <w:r w:rsidRPr="00243378">
        <w:rPr>
          <w:rFonts w:ascii="Arial" w:hAnsi="Arial" w:cs="Arial"/>
          <w:b w:val="0"/>
          <w:sz w:val="20"/>
          <w:szCs w:val="20"/>
        </w:rPr>
        <w:t xml:space="preserve">In order to be shortlisted you must demonstrate you meet all the essential criteria and as much of the desirable as possible. When a large volume of applications are received for a vacancy and most applicants meet the essential criteria then the desirable criteria is used to produce the shortlist. </w:t>
      </w:r>
    </w:p>
    <w:p w:rsidR="00C240B0" w:rsidRDefault="00C240B0">
      <w:pPr>
        <w:pStyle w:val="Title"/>
        <w:rPr>
          <w:b w:val="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3600"/>
        <w:gridCol w:w="3672"/>
        <w:gridCol w:w="1368"/>
      </w:tblGrid>
      <w:tr w:rsidR="00C240B0" w:rsidTr="00496DAC">
        <w:trPr>
          <w:trHeight w:val="400"/>
        </w:trPr>
        <w:tc>
          <w:tcPr>
            <w:tcW w:w="1908" w:type="dxa"/>
            <w:vAlign w:val="center"/>
          </w:tcPr>
          <w:p w:rsidR="00C240B0" w:rsidRDefault="00C240B0">
            <w:pPr>
              <w:pStyle w:val="Title"/>
              <w:jc w:val="left"/>
              <w:rPr>
                <w:rFonts w:ascii="Arial" w:hAnsi="Arial" w:cs="Arial"/>
                <w:sz w:val="22"/>
              </w:rPr>
            </w:pPr>
          </w:p>
          <w:p w:rsidR="00C240B0" w:rsidRDefault="00C240B0">
            <w:pPr>
              <w:pStyle w:val="Title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Criteria</w:t>
            </w:r>
          </w:p>
        </w:tc>
        <w:tc>
          <w:tcPr>
            <w:tcW w:w="3600" w:type="dxa"/>
            <w:vAlign w:val="center"/>
          </w:tcPr>
          <w:p w:rsidR="00C240B0" w:rsidRDefault="00C240B0">
            <w:pPr>
              <w:pStyle w:val="Title"/>
              <w:rPr>
                <w:rFonts w:ascii="Arial" w:hAnsi="Arial" w:cs="Arial"/>
                <w:sz w:val="22"/>
              </w:rPr>
            </w:pPr>
          </w:p>
          <w:p w:rsidR="00C240B0" w:rsidRDefault="00C240B0">
            <w:pPr>
              <w:pStyle w:val="Titl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  <w:tc>
          <w:tcPr>
            <w:tcW w:w="3672" w:type="dxa"/>
            <w:vAlign w:val="center"/>
          </w:tcPr>
          <w:p w:rsidR="00C240B0" w:rsidRDefault="00C240B0">
            <w:pPr>
              <w:pStyle w:val="Title"/>
              <w:rPr>
                <w:rFonts w:ascii="Arial" w:hAnsi="Arial" w:cs="Arial"/>
                <w:sz w:val="22"/>
              </w:rPr>
            </w:pPr>
          </w:p>
          <w:p w:rsidR="00C240B0" w:rsidRDefault="00C240B0">
            <w:pPr>
              <w:pStyle w:val="Titl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Desirable</w:t>
            </w:r>
          </w:p>
        </w:tc>
        <w:tc>
          <w:tcPr>
            <w:tcW w:w="1368" w:type="dxa"/>
          </w:tcPr>
          <w:p w:rsidR="00C240B0" w:rsidRDefault="00C240B0">
            <w:pPr>
              <w:pStyle w:val="Title"/>
              <w:jc w:val="left"/>
              <w:rPr>
                <w:rFonts w:ascii="Arial" w:hAnsi="Arial" w:cs="Arial"/>
                <w:sz w:val="22"/>
              </w:rPr>
            </w:pPr>
          </w:p>
          <w:p w:rsidR="00C240B0" w:rsidRDefault="00C240B0">
            <w:pPr>
              <w:pStyle w:val="Titl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How assessed</w:t>
            </w:r>
          </w:p>
        </w:tc>
      </w:tr>
      <w:tr w:rsidR="00C240B0" w:rsidTr="00496DAC">
        <w:trPr>
          <w:trHeight w:val="1618"/>
        </w:trPr>
        <w:tc>
          <w:tcPr>
            <w:tcW w:w="1908" w:type="dxa"/>
          </w:tcPr>
          <w:p w:rsidR="00243378" w:rsidRDefault="00243378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240B0" w:rsidRPr="00AD14E1" w:rsidRDefault="00C240B0">
            <w:pPr>
              <w:pStyle w:val="Title"/>
              <w:jc w:val="left"/>
              <w:rPr>
                <w:rFonts w:ascii="Arial" w:hAnsi="Arial" w:cs="Arial"/>
                <w:sz w:val="22"/>
              </w:rPr>
            </w:pPr>
            <w:r w:rsidRPr="00AD14E1">
              <w:rPr>
                <w:rFonts w:ascii="Arial" w:hAnsi="Arial" w:cs="Arial"/>
                <w:sz w:val="22"/>
              </w:rPr>
              <w:t>Qualifications and Training</w:t>
            </w:r>
          </w:p>
          <w:p w:rsidR="00C240B0" w:rsidRDefault="00C240B0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240B0" w:rsidRDefault="00C240B0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240B0" w:rsidRDefault="00C240B0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600" w:type="dxa"/>
          </w:tcPr>
          <w:p w:rsidR="00C240B0" w:rsidRPr="008A3152" w:rsidRDefault="00C240B0">
            <w:pPr>
              <w:ind w:right="6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0B0" w:rsidRPr="008A3152" w:rsidRDefault="00B030ED" w:rsidP="008A3152">
            <w:pPr>
              <w:ind w:right="6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HND in Photography</w:t>
            </w:r>
            <w:r w:rsidR="00F52607">
              <w:rPr>
                <w:rFonts w:ascii="Arial" w:hAnsi="Arial" w:cs="Arial"/>
                <w:sz w:val="20"/>
                <w:szCs w:val="20"/>
              </w:rPr>
              <w:t xml:space="preserve"> or equivalent </w:t>
            </w:r>
            <w:r w:rsidR="00A1716A">
              <w:rPr>
                <w:rFonts w:ascii="Arial" w:hAnsi="Arial" w:cs="Arial"/>
                <w:sz w:val="20"/>
                <w:szCs w:val="20"/>
              </w:rPr>
              <w:t xml:space="preserve">related </w:t>
            </w:r>
            <w:r w:rsidR="00F52607">
              <w:rPr>
                <w:rFonts w:ascii="Arial" w:hAnsi="Arial" w:cs="Arial"/>
                <w:sz w:val="20"/>
                <w:szCs w:val="20"/>
              </w:rPr>
              <w:t>qualification</w:t>
            </w:r>
          </w:p>
          <w:p w:rsidR="00C240B0" w:rsidRPr="008A3152" w:rsidRDefault="00C240B0" w:rsidP="008A3152">
            <w:pPr>
              <w:ind w:right="612"/>
              <w:rPr>
                <w:rFonts w:ascii="Arial" w:hAnsi="Arial" w:cs="Arial"/>
                <w:sz w:val="20"/>
                <w:szCs w:val="20"/>
              </w:rPr>
            </w:pPr>
          </w:p>
          <w:p w:rsidR="00177D5E" w:rsidRPr="001978B5" w:rsidRDefault="00701D03" w:rsidP="00445604">
            <w:pPr>
              <w:ind w:righ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Willingness to undertake </w:t>
            </w:r>
            <w:r w:rsidR="00C240B0" w:rsidRPr="008A3152">
              <w:rPr>
                <w:rFonts w:ascii="Arial" w:hAnsi="Arial" w:cs="Arial"/>
                <w:sz w:val="20"/>
                <w:szCs w:val="20"/>
              </w:rPr>
              <w:t>further study (if required)</w:t>
            </w:r>
          </w:p>
        </w:tc>
        <w:tc>
          <w:tcPr>
            <w:tcW w:w="3672" w:type="dxa"/>
          </w:tcPr>
          <w:p w:rsidR="008A3152" w:rsidRDefault="008A3152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9110A1" w:rsidRDefault="00826D85" w:rsidP="009110A1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Clinical </w:t>
            </w:r>
            <w:r w:rsidR="00833244">
              <w:rPr>
                <w:rFonts w:ascii="Arial" w:hAnsi="Arial" w:cs="Arial"/>
                <w:b w:val="0"/>
                <w:sz w:val="20"/>
                <w:szCs w:val="20"/>
              </w:rPr>
              <w:t>Photography</w:t>
            </w:r>
            <w:r w:rsidR="001978B5">
              <w:rPr>
                <w:rFonts w:ascii="Arial" w:hAnsi="Arial" w:cs="Arial"/>
                <w:b w:val="0"/>
                <w:sz w:val="20"/>
                <w:szCs w:val="20"/>
              </w:rPr>
              <w:t xml:space="preserve"> or</w:t>
            </w:r>
            <w:r w:rsidR="00A1716A">
              <w:rPr>
                <w:rFonts w:ascii="Arial" w:hAnsi="Arial" w:cs="Arial"/>
                <w:b w:val="0"/>
                <w:sz w:val="20"/>
                <w:szCs w:val="20"/>
              </w:rPr>
              <w:t xml:space="preserve"> O</w:t>
            </w:r>
            <w:r w:rsidR="009110A1">
              <w:rPr>
                <w:rFonts w:ascii="Arial" w:hAnsi="Arial" w:cs="Arial"/>
                <w:b w:val="0"/>
                <w:sz w:val="20"/>
                <w:szCs w:val="20"/>
              </w:rPr>
              <w:t>phthalmic</w:t>
            </w:r>
            <w:r w:rsidR="001978B5">
              <w:rPr>
                <w:rFonts w:ascii="Arial" w:hAnsi="Arial" w:cs="Arial"/>
                <w:b w:val="0"/>
                <w:sz w:val="20"/>
                <w:szCs w:val="20"/>
              </w:rPr>
              <w:t xml:space="preserve"> imaging</w:t>
            </w:r>
            <w:r w:rsidR="0083324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qualification</w:t>
            </w:r>
          </w:p>
          <w:p w:rsidR="009110A1" w:rsidRDefault="009110A1" w:rsidP="009110A1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45604" w:rsidRDefault="009110A1" w:rsidP="009110A1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Degree level qualification in Photography</w:t>
            </w:r>
          </w:p>
          <w:p w:rsidR="00701D03" w:rsidRDefault="00701D03" w:rsidP="009110A1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701D03" w:rsidRPr="00F52607" w:rsidRDefault="00701D03" w:rsidP="009110A1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Evidence of CPD</w:t>
            </w:r>
          </w:p>
        </w:tc>
        <w:tc>
          <w:tcPr>
            <w:tcW w:w="1368" w:type="dxa"/>
          </w:tcPr>
          <w:p w:rsidR="008A3152" w:rsidRDefault="008A3152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C240B0" w:rsidRPr="008A3152" w:rsidRDefault="00177D5E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 / C</w:t>
            </w:r>
          </w:p>
        </w:tc>
      </w:tr>
      <w:tr w:rsidR="00C240B0" w:rsidTr="00496DAC">
        <w:tc>
          <w:tcPr>
            <w:tcW w:w="1908" w:type="dxa"/>
          </w:tcPr>
          <w:p w:rsidR="00243378" w:rsidRPr="00AD14E1" w:rsidRDefault="00243378">
            <w:pPr>
              <w:pStyle w:val="Title"/>
              <w:jc w:val="left"/>
              <w:rPr>
                <w:rFonts w:ascii="Arial" w:hAnsi="Arial" w:cs="Arial"/>
                <w:sz w:val="22"/>
              </w:rPr>
            </w:pPr>
          </w:p>
          <w:p w:rsidR="00C240B0" w:rsidRPr="00AD14E1" w:rsidRDefault="00C240B0">
            <w:pPr>
              <w:pStyle w:val="Title"/>
              <w:jc w:val="left"/>
              <w:rPr>
                <w:rFonts w:ascii="Arial" w:hAnsi="Arial" w:cs="Arial"/>
                <w:sz w:val="22"/>
              </w:rPr>
            </w:pPr>
            <w:r w:rsidRPr="00AD14E1">
              <w:rPr>
                <w:rFonts w:ascii="Arial" w:hAnsi="Arial" w:cs="Arial"/>
                <w:sz w:val="22"/>
              </w:rPr>
              <w:t>Experience and Knowledge</w:t>
            </w:r>
          </w:p>
          <w:p w:rsidR="00C240B0" w:rsidRDefault="00C240B0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240B0" w:rsidRDefault="00C240B0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240B0" w:rsidRDefault="00C240B0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240B0" w:rsidRDefault="00C240B0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240B0" w:rsidRDefault="00C240B0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600" w:type="dxa"/>
          </w:tcPr>
          <w:p w:rsidR="00243378" w:rsidRDefault="00243378">
            <w:pPr>
              <w:pStyle w:val="Title"/>
              <w:jc w:val="left"/>
              <w:rPr>
                <w:rFonts w:ascii="Arial" w:hAnsi="Arial" w:cs="Arial"/>
                <w:b w:val="0"/>
                <w:sz w:val="16"/>
              </w:rPr>
            </w:pPr>
          </w:p>
          <w:p w:rsidR="00456189" w:rsidRDefault="00177D5E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G</w:t>
            </w:r>
            <w:r w:rsidR="00456189">
              <w:rPr>
                <w:rFonts w:ascii="Arial" w:hAnsi="Arial" w:cs="Arial"/>
                <w:b w:val="0"/>
                <w:sz w:val="20"/>
                <w:szCs w:val="20"/>
              </w:rPr>
              <w:t>ood level of computer literacy</w:t>
            </w:r>
          </w:p>
          <w:p w:rsidR="009110A1" w:rsidRDefault="009110A1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9110A1" w:rsidRDefault="009110A1" w:rsidP="009110A1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Knowledge of image databases</w:t>
            </w:r>
          </w:p>
          <w:p w:rsidR="009110A1" w:rsidRDefault="009110A1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177D5E" w:rsidRDefault="001978B5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Experience using</w:t>
            </w:r>
            <w:r w:rsidR="0083324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177D5E">
              <w:rPr>
                <w:rFonts w:ascii="Arial" w:hAnsi="Arial" w:cs="Arial"/>
                <w:b w:val="0"/>
                <w:sz w:val="20"/>
                <w:szCs w:val="20"/>
              </w:rPr>
              <w:t>Microsoft Office</w:t>
            </w:r>
          </w:p>
          <w:p w:rsidR="00A05E67" w:rsidRDefault="00A05E67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05E67" w:rsidRPr="00177D5E" w:rsidRDefault="00A05E67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Previous Ophthalmic </w:t>
            </w:r>
            <w:r w:rsidR="0014651B">
              <w:rPr>
                <w:rFonts w:ascii="Arial" w:hAnsi="Arial" w:cs="Arial"/>
                <w:b w:val="0"/>
                <w:sz w:val="20"/>
                <w:szCs w:val="20"/>
              </w:rPr>
              <w:t xml:space="preserve">imaging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experience using Colour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Fundus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/ OCT equipment</w:t>
            </w:r>
          </w:p>
        </w:tc>
        <w:tc>
          <w:tcPr>
            <w:tcW w:w="3672" w:type="dxa"/>
          </w:tcPr>
          <w:p w:rsidR="00C240B0" w:rsidRDefault="00C240B0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456189" w:rsidRDefault="001978B5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 w:rsidR="00456189">
              <w:rPr>
                <w:rFonts w:ascii="Arial" w:hAnsi="Arial" w:cs="Arial"/>
                <w:b w:val="0"/>
                <w:sz w:val="20"/>
                <w:szCs w:val="20"/>
              </w:rPr>
              <w:t>xperience working within</w:t>
            </w:r>
            <w:r w:rsidR="00826D85">
              <w:rPr>
                <w:rFonts w:ascii="Arial" w:hAnsi="Arial" w:cs="Arial"/>
                <w:b w:val="0"/>
                <w:sz w:val="20"/>
                <w:szCs w:val="20"/>
              </w:rPr>
              <w:t xml:space="preserve"> the Medical </w:t>
            </w:r>
            <w:r w:rsidR="009110A1">
              <w:rPr>
                <w:rFonts w:ascii="Arial" w:hAnsi="Arial" w:cs="Arial"/>
                <w:b w:val="0"/>
                <w:sz w:val="20"/>
                <w:szCs w:val="20"/>
              </w:rPr>
              <w:t xml:space="preserve">Illustration / </w:t>
            </w:r>
            <w:r w:rsidR="00826D85">
              <w:rPr>
                <w:rFonts w:ascii="Arial" w:hAnsi="Arial" w:cs="Arial"/>
                <w:b w:val="0"/>
                <w:sz w:val="20"/>
                <w:szCs w:val="20"/>
              </w:rPr>
              <w:t>Photography profession and</w:t>
            </w:r>
            <w:r w:rsidR="009110A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826D85">
              <w:rPr>
                <w:rFonts w:ascii="Arial" w:hAnsi="Arial" w:cs="Arial"/>
                <w:b w:val="0"/>
                <w:sz w:val="20"/>
                <w:szCs w:val="20"/>
              </w:rPr>
              <w:t>/</w:t>
            </w:r>
            <w:r w:rsidR="009110A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826D85">
              <w:rPr>
                <w:rFonts w:ascii="Arial" w:hAnsi="Arial" w:cs="Arial"/>
                <w:b w:val="0"/>
                <w:sz w:val="20"/>
                <w:szCs w:val="20"/>
              </w:rPr>
              <w:t>or</w:t>
            </w:r>
            <w:r w:rsidR="0045618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previous NHS experience</w:t>
            </w:r>
          </w:p>
          <w:p w:rsidR="005E461F" w:rsidRDefault="005E461F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5E461F" w:rsidRPr="005E461F" w:rsidRDefault="005E461F" w:rsidP="005E461F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5E461F">
              <w:rPr>
                <w:rFonts w:ascii="Arial" w:hAnsi="Arial" w:cs="Arial"/>
                <w:b w:val="0"/>
                <w:sz w:val="20"/>
                <w:szCs w:val="20"/>
              </w:rPr>
              <w:t>Knowledge of clinical conditions in relation to anatomy and physiology of the eye</w:t>
            </w:r>
          </w:p>
          <w:p w:rsidR="005E461F" w:rsidRDefault="005E461F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177D5E" w:rsidRDefault="00177D5E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45604" w:rsidRPr="000C55E6" w:rsidRDefault="00445604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68" w:type="dxa"/>
          </w:tcPr>
          <w:p w:rsidR="00C240B0" w:rsidRDefault="00C240B0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177D5E" w:rsidRDefault="00177D5E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 / I</w:t>
            </w:r>
          </w:p>
        </w:tc>
      </w:tr>
      <w:tr w:rsidR="00C240B0" w:rsidTr="00496DAC">
        <w:tc>
          <w:tcPr>
            <w:tcW w:w="1908" w:type="dxa"/>
          </w:tcPr>
          <w:p w:rsidR="00243378" w:rsidRDefault="00243378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240B0" w:rsidRPr="00AD14E1" w:rsidRDefault="00C240B0">
            <w:pPr>
              <w:pStyle w:val="Title"/>
              <w:jc w:val="left"/>
              <w:rPr>
                <w:rFonts w:ascii="Arial" w:hAnsi="Arial" w:cs="Arial"/>
                <w:sz w:val="22"/>
              </w:rPr>
            </w:pPr>
            <w:r w:rsidRPr="00AD14E1">
              <w:rPr>
                <w:rFonts w:ascii="Arial" w:hAnsi="Arial" w:cs="Arial"/>
                <w:sz w:val="22"/>
              </w:rPr>
              <w:t>Skills and/or Abilities</w:t>
            </w:r>
          </w:p>
          <w:p w:rsidR="00C240B0" w:rsidRDefault="00C240B0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240B0" w:rsidRDefault="00C240B0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240B0" w:rsidRDefault="00C240B0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240B0" w:rsidRDefault="00C240B0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600" w:type="dxa"/>
          </w:tcPr>
          <w:p w:rsidR="00C240B0" w:rsidRDefault="00C240B0">
            <w:pPr>
              <w:pStyle w:val="Title"/>
              <w:jc w:val="left"/>
              <w:rPr>
                <w:rFonts w:ascii="Arial" w:hAnsi="Arial" w:cs="Arial"/>
                <w:b w:val="0"/>
                <w:sz w:val="16"/>
              </w:rPr>
            </w:pPr>
          </w:p>
          <w:p w:rsidR="00177D5E" w:rsidRDefault="000C55E6" w:rsidP="00177D5E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Good communication skills</w:t>
            </w:r>
          </w:p>
          <w:p w:rsidR="00177D5E" w:rsidRDefault="00177D5E" w:rsidP="00177D5E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3008F6" w:rsidRDefault="001978B5" w:rsidP="00177D5E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Ability to work as part of a t</w:t>
            </w:r>
            <w:r w:rsidR="003008F6">
              <w:rPr>
                <w:rFonts w:ascii="Arial" w:hAnsi="Arial" w:cs="Arial"/>
                <w:b w:val="0"/>
                <w:sz w:val="20"/>
                <w:szCs w:val="20"/>
              </w:rPr>
              <w:t xml:space="preserve">eam </w:t>
            </w:r>
          </w:p>
          <w:p w:rsidR="003008F6" w:rsidRDefault="003008F6" w:rsidP="00177D5E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177D5E" w:rsidRDefault="001978B5" w:rsidP="00177D5E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Ability to follow protocols for work areas and contribute to review of these protocols</w:t>
            </w:r>
          </w:p>
          <w:p w:rsidR="00177D5E" w:rsidRDefault="00177D5E" w:rsidP="00177D5E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C240B0" w:rsidRPr="00D07D55" w:rsidRDefault="00177D5E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Ability to organise own workload</w:t>
            </w:r>
          </w:p>
        </w:tc>
        <w:tc>
          <w:tcPr>
            <w:tcW w:w="3672" w:type="dxa"/>
          </w:tcPr>
          <w:p w:rsidR="00C240B0" w:rsidRDefault="00C240B0">
            <w:pPr>
              <w:rPr>
                <w:rFonts w:ascii="Arial" w:hAnsi="Arial" w:cs="Arial"/>
                <w:sz w:val="16"/>
              </w:rPr>
            </w:pPr>
          </w:p>
          <w:p w:rsidR="00F05C7B" w:rsidRDefault="00F05C7B" w:rsidP="00F05C7B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Ability to work using own initiative </w:t>
            </w:r>
          </w:p>
          <w:p w:rsidR="00456189" w:rsidRDefault="004561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68" w:type="dxa"/>
          </w:tcPr>
          <w:p w:rsidR="00177D5E" w:rsidRDefault="00177D5E" w:rsidP="00177D5E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C240B0" w:rsidRPr="00177D5E" w:rsidRDefault="00177D5E" w:rsidP="00177D5E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I / R</w:t>
            </w:r>
          </w:p>
        </w:tc>
      </w:tr>
      <w:tr w:rsidR="00C240B0" w:rsidTr="00496DAC">
        <w:tc>
          <w:tcPr>
            <w:tcW w:w="1908" w:type="dxa"/>
          </w:tcPr>
          <w:p w:rsidR="00243378" w:rsidRDefault="00243378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240B0" w:rsidRPr="00AD14E1" w:rsidRDefault="00C240B0">
            <w:pPr>
              <w:pStyle w:val="Title"/>
              <w:jc w:val="left"/>
              <w:rPr>
                <w:rFonts w:ascii="Arial" w:hAnsi="Arial" w:cs="Arial"/>
                <w:sz w:val="22"/>
              </w:rPr>
            </w:pPr>
            <w:r w:rsidRPr="00AD14E1">
              <w:rPr>
                <w:rFonts w:ascii="Arial" w:hAnsi="Arial" w:cs="Arial"/>
                <w:sz w:val="22"/>
              </w:rPr>
              <w:t>Specific Job Requirements</w:t>
            </w:r>
          </w:p>
          <w:p w:rsidR="00C240B0" w:rsidRDefault="00C240B0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600" w:type="dxa"/>
          </w:tcPr>
          <w:p w:rsidR="00C240B0" w:rsidRDefault="00C240B0">
            <w:pPr>
              <w:ind w:right="612"/>
              <w:jc w:val="both"/>
              <w:rPr>
                <w:rFonts w:ascii="Arial" w:hAnsi="Arial" w:cs="Arial"/>
                <w:bCs/>
                <w:sz w:val="16"/>
              </w:rPr>
            </w:pPr>
          </w:p>
          <w:p w:rsidR="000C55E6" w:rsidRDefault="00456189" w:rsidP="003008F6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Good eye sight</w:t>
            </w:r>
            <w:r w:rsidR="00CB2C9E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r w:rsidR="00C00D81">
              <w:rPr>
                <w:rFonts w:ascii="Arial" w:hAnsi="Arial" w:cs="Arial"/>
                <w:b w:val="0"/>
                <w:sz w:val="20"/>
                <w:szCs w:val="20"/>
              </w:rPr>
              <w:t>normal colour vision and perception</w:t>
            </w:r>
          </w:p>
          <w:p w:rsidR="00C00D81" w:rsidRDefault="00C00D81" w:rsidP="003008F6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1978B5" w:rsidRDefault="001978B5" w:rsidP="003008F6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Good manual dexterity</w:t>
            </w:r>
          </w:p>
          <w:p w:rsidR="00C00D81" w:rsidRDefault="00C00D81" w:rsidP="003008F6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3008F6" w:rsidRDefault="00456189" w:rsidP="003008F6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Physically able </w:t>
            </w:r>
            <w:r w:rsidR="00C00D81">
              <w:rPr>
                <w:rFonts w:ascii="Arial" w:hAnsi="Arial" w:cs="Arial"/>
                <w:b w:val="0"/>
                <w:sz w:val="20"/>
                <w:szCs w:val="20"/>
              </w:rPr>
              <w:t>to frequently position and manoeuvre ophthalmic equipment</w:t>
            </w:r>
            <w:r w:rsidR="00D07D55">
              <w:rPr>
                <w:rFonts w:ascii="Arial" w:hAnsi="Arial" w:cs="Arial"/>
                <w:b w:val="0"/>
                <w:sz w:val="20"/>
                <w:szCs w:val="20"/>
              </w:rPr>
              <w:t xml:space="preserve"> prior to imaging</w:t>
            </w:r>
          </w:p>
          <w:p w:rsidR="00CB2C9E" w:rsidRDefault="00CB2C9E" w:rsidP="003008F6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C240B0" w:rsidRPr="00D07D55" w:rsidRDefault="00CB2C9E" w:rsidP="00D07D55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Flexible work pattern: encompassing weekend and evening work</w:t>
            </w:r>
            <w:r w:rsidR="00D07D55">
              <w:rPr>
                <w:rFonts w:ascii="Arial" w:hAnsi="Arial" w:cs="Arial"/>
                <w:b w:val="0"/>
                <w:sz w:val="20"/>
                <w:szCs w:val="20"/>
              </w:rPr>
              <w:t>. Working 5 days over 7</w:t>
            </w:r>
          </w:p>
        </w:tc>
        <w:tc>
          <w:tcPr>
            <w:tcW w:w="3672" w:type="dxa"/>
          </w:tcPr>
          <w:p w:rsidR="00177D5E" w:rsidRDefault="00177D5E" w:rsidP="00177D5E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C240B0" w:rsidRDefault="00C240B0" w:rsidP="000C55E6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368" w:type="dxa"/>
          </w:tcPr>
          <w:p w:rsidR="00177D5E" w:rsidRDefault="00177D5E" w:rsidP="00177D5E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177D5E" w:rsidRDefault="00177D5E" w:rsidP="00177D5E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</w:p>
          <w:p w:rsidR="00C240B0" w:rsidRDefault="00C240B0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</w:tc>
      </w:tr>
    </w:tbl>
    <w:p w:rsidR="00C240B0" w:rsidRDefault="00C240B0" w:rsidP="00C00D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1"/>
        <w:gridCol w:w="5342"/>
      </w:tblGrid>
      <w:tr w:rsidR="00C240B0" w:rsidTr="00052167">
        <w:tc>
          <w:tcPr>
            <w:tcW w:w="10683" w:type="dxa"/>
            <w:gridSpan w:val="2"/>
          </w:tcPr>
          <w:p w:rsidR="00C240B0" w:rsidRPr="00C00D81" w:rsidRDefault="00C240B0" w:rsidP="00C00D81">
            <w:pPr>
              <w:rPr>
                <w:rFonts w:ascii="Arial" w:hAnsi="Arial" w:cs="Arial"/>
                <w:b/>
                <w:sz w:val="20"/>
              </w:rPr>
            </w:pPr>
            <w:r w:rsidRPr="00C00D81">
              <w:rPr>
                <w:rFonts w:ascii="Arial" w:hAnsi="Arial" w:cs="Arial"/>
                <w:b/>
                <w:sz w:val="20"/>
              </w:rPr>
              <w:t>Key – how assessed</w:t>
            </w:r>
          </w:p>
        </w:tc>
      </w:tr>
      <w:tr w:rsidR="00C240B0" w:rsidTr="00052167">
        <w:tc>
          <w:tcPr>
            <w:tcW w:w="5341" w:type="dxa"/>
          </w:tcPr>
          <w:p w:rsidR="00C240B0" w:rsidRPr="00C00D81" w:rsidRDefault="00C240B0">
            <w:pPr>
              <w:rPr>
                <w:rFonts w:ascii="Arial" w:hAnsi="Arial" w:cs="Arial"/>
                <w:sz w:val="20"/>
              </w:rPr>
            </w:pPr>
            <w:r w:rsidRPr="00C00D81">
              <w:rPr>
                <w:rFonts w:ascii="Arial" w:hAnsi="Arial" w:cs="Arial"/>
                <w:sz w:val="20"/>
              </w:rPr>
              <w:t>A = Application form</w:t>
            </w:r>
          </w:p>
        </w:tc>
        <w:tc>
          <w:tcPr>
            <w:tcW w:w="5342" w:type="dxa"/>
          </w:tcPr>
          <w:p w:rsidR="00C240B0" w:rsidRPr="00C00D81" w:rsidRDefault="00C240B0">
            <w:pPr>
              <w:rPr>
                <w:rFonts w:ascii="Arial" w:hAnsi="Arial" w:cs="Arial"/>
                <w:sz w:val="20"/>
              </w:rPr>
            </w:pPr>
            <w:r w:rsidRPr="00C00D81">
              <w:rPr>
                <w:rFonts w:ascii="Arial" w:hAnsi="Arial" w:cs="Arial"/>
                <w:sz w:val="20"/>
              </w:rPr>
              <w:t>I = Interview</w:t>
            </w:r>
          </w:p>
        </w:tc>
      </w:tr>
      <w:tr w:rsidR="00C240B0" w:rsidTr="00052167">
        <w:trPr>
          <w:trHeight w:val="151"/>
        </w:trPr>
        <w:tc>
          <w:tcPr>
            <w:tcW w:w="5341" w:type="dxa"/>
          </w:tcPr>
          <w:p w:rsidR="00C240B0" w:rsidRPr="00C00D81" w:rsidRDefault="00C240B0">
            <w:pPr>
              <w:rPr>
                <w:rFonts w:ascii="Arial" w:hAnsi="Arial" w:cs="Arial"/>
                <w:sz w:val="20"/>
              </w:rPr>
            </w:pPr>
            <w:r w:rsidRPr="00C00D81">
              <w:rPr>
                <w:rFonts w:ascii="Arial" w:hAnsi="Arial" w:cs="Arial"/>
                <w:sz w:val="20"/>
              </w:rPr>
              <w:t>C = Copies of certificates</w:t>
            </w:r>
          </w:p>
        </w:tc>
        <w:tc>
          <w:tcPr>
            <w:tcW w:w="5342" w:type="dxa"/>
          </w:tcPr>
          <w:p w:rsidR="00C240B0" w:rsidRPr="00C00D81" w:rsidRDefault="00C240B0">
            <w:pPr>
              <w:rPr>
                <w:rFonts w:ascii="Arial" w:hAnsi="Arial" w:cs="Arial"/>
                <w:sz w:val="20"/>
              </w:rPr>
            </w:pPr>
            <w:r w:rsidRPr="00C00D81">
              <w:rPr>
                <w:rFonts w:ascii="Arial" w:hAnsi="Arial" w:cs="Arial"/>
                <w:sz w:val="20"/>
              </w:rPr>
              <w:t>T= Test or exercise</w:t>
            </w:r>
          </w:p>
        </w:tc>
      </w:tr>
      <w:tr w:rsidR="00C240B0" w:rsidTr="00052167">
        <w:tc>
          <w:tcPr>
            <w:tcW w:w="5341" w:type="dxa"/>
          </w:tcPr>
          <w:p w:rsidR="00C240B0" w:rsidRPr="00C00D81" w:rsidRDefault="00C240B0">
            <w:pPr>
              <w:rPr>
                <w:rFonts w:ascii="Arial" w:hAnsi="Arial" w:cs="Arial"/>
                <w:sz w:val="20"/>
              </w:rPr>
            </w:pPr>
            <w:r w:rsidRPr="00C00D81">
              <w:rPr>
                <w:rFonts w:ascii="Arial" w:hAnsi="Arial" w:cs="Arial"/>
                <w:sz w:val="20"/>
              </w:rPr>
              <w:t>P = Presentation</w:t>
            </w:r>
          </w:p>
        </w:tc>
        <w:tc>
          <w:tcPr>
            <w:tcW w:w="5342" w:type="dxa"/>
          </w:tcPr>
          <w:p w:rsidR="00C240B0" w:rsidRPr="00C00D81" w:rsidRDefault="00C240B0">
            <w:pPr>
              <w:rPr>
                <w:rFonts w:ascii="Arial" w:hAnsi="Arial" w:cs="Arial"/>
                <w:sz w:val="20"/>
              </w:rPr>
            </w:pPr>
            <w:r w:rsidRPr="00C00D81">
              <w:rPr>
                <w:rFonts w:ascii="Arial" w:hAnsi="Arial" w:cs="Arial"/>
                <w:sz w:val="20"/>
              </w:rPr>
              <w:t>R = References</w:t>
            </w:r>
          </w:p>
        </w:tc>
      </w:tr>
    </w:tbl>
    <w:p w:rsidR="00C240B0" w:rsidRDefault="00C240B0">
      <w:pPr>
        <w:rPr>
          <w:rFonts w:ascii="Arial" w:hAnsi="Arial" w:cs="Arial"/>
        </w:rPr>
      </w:pPr>
    </w:p>
    <w:sectPr w:rsidR="00C240B0" w:rsidSect="009058DE">
      <w:pgSz w:w="11907" w:h="16840" w:code="9"/>
      <w:pgMar w:top="719" w:right="720" w:bottom="14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C240B0"/>
    <w:rsid w:val="00052167"/>
    <w:rsid w:val="000C55E6"/>
    <w:rsid w:val="00113724"/>
    <w:rsid w:val="0014651B"/>
    <w:rsid w:val="00177D5E"/>
    <w:rsid w:val="001978B5"/>
    <w:rsid w:val="00243378"/>
    <w:rsid w:val="00295FD5"/>
    <w:rsid w:val="003008F6"/>
    <w:rsid w:val="00312DCE"/>
    <w:rsid w:val="00332365"/>
    <w:rsid w:val="00445604"/>
    <w:rsid w:val="00456189"/>
    <w:rsid w:val="00496DAC"/>
    <w:rsid w:val="005E461F"/>
    <w:rsid w:val="00701D03"/>
    <w:rsid w:val="00826D85"/>
    <w:rsid w:val="00833244"/>
    <w:rsid w:val="008574AB"/>
    <w:rsid w:val="008A3152"/>
    <w:rsid w:val="009058DE"/>
    <w:rsid w:val="009110A1"/>
    <w:rsid w:val="00A05E67"/>
    <w:rsid w:val="00A12754"/>
    <w:rsid w:val="00A14298"/>
    <w:rsid w:val="00A1716A"/>
    <w:rsid w:val="00A575AF"/>
    <w:rsid w:val="00AD14E1"/>
    <w:rsid w:val="00B030ED"/>
    <w:rsid w:val="00C00D81"/>
    <w:rsid w:val="00C240B0"/>
    <w:rsid w:val="00C522F3"/>
    <w:rsid w:val="00CB2C9E"/>
    <w:rsid w:val="00D07D55"/>
    <w:rsid w:val="00D26CF5"/>
    <w:rsid w:val="00F05C7B"/>
    <w:rsid w:val="00F5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8D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58DE"/>
    <w:pPr>
      <w:spacing w:after="120"/>
    </w:pPr>
  </w:style>
  <w:style w:type="paragraph" w:styleId="Title">
    <w:name w:val="Title"/>
    <w:basedOn w:val="Normal"/>
    <w:qFormat/>
    <w:rsid w:val="009058DE"/>
    <w:pPr>
      <w:jc w:val="center"/>
    </w:pPr>
    <w:rPr>
      <w:b/>
      <w:bCs/>
    </w:rPr>
  </w:style>
  <w:style w:type="paragraph" w:styleId="BodyTextIndent3">
    <w:name w:val="Body Text Indent 3"/>
    <w:basedOn w:val="Normal"/>
    <w:rsid w:val="009058DE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rsid w:val="00905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LOTHIAN</vt:lpstr>
    </vt:vector>
  </TitlesOfParts>
  <Company>NHS Lothian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LOTHIAN</dc:title>
  <dc:creator>chloe.mcintyre</dc:creator>
  <cp:lastModifiedBy>duncan.blyth</cp:lastModifiedBy>
  <cp:revision>5</cp:revision>
  <dcterms:created xsi:type="dcterms:W3CDTF">2023-07-28T11:02:00Z</dcterms:created>
  <dcterms:modified xsi:type="dcterms:W3CDTF">2023-08-08T08:36:00Z</dcterms:modified>
</cp:coreProperties>
</file>