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FF71" w14:textId="77777777" w:rsidR="00FE68E3" w:rsidRPr="00FD2320" w:rsidRDefault="00FE68E3" w:rsidP="00FE68E3">
      <w:pPr>
        <w:ind w:left="540" w:hanging="540"/>
        <w:rPr>
          <w:rFonts w:ascii="Arial" w:hAnsi="Arial" w:cs="Arial"/>
        </w:rPr>
      </w:pPr>
    </w:p>
    <w:p w14:paraId="185F6D8A" w14:textId="77777777" w:rsidR="009B676B" w:rsidRPr="00FD2320" w:rsidRDefault="00FE68E3" w:rsidP="009B67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 w:rsidRPr="00FD2320">
        <w:rPr>
          <w:rFonts w:ascii="Arial" w:hAnsi="Arial" w:cs="Arial"/>
          <w:b/>
        </w:rPr>
        <w:t>NHS LOTHIAN</w:t>
      </w:r>
      <w:r w:rsidR="009B676B" w:rsidRPr="00FD2320">
        <w:rPr>
          <w:rFonts w:ascii="Arial" w:hAnsi="Arial" w:cs="Arial"/>
          <w:b/>
        </w:rPr>
        <w:t xml:space="preserve"> </w:t>
      </w:r>
    </w:p>
    <w:p w14:paraId="1FFA18A8" w14:textId="77777777" w:rsidR="009B676B" w:rsidRPr="00FD2320" w:rsidRDefault="00CB75AA" w:rsidP="009B67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 w:rsidRPr="00FD2320">
        <w:rPr>
          <w:rFonts w:ascii="Arial" w:hAnsi="Arial" w:cs="Arial"/>
          <w:b/>
        </w:rPr>
        <w:t>Edinburgh Community</w:t>
      </w:r>
    </w:p>
    <w:p w14:paraId="5890B07C" w14:textId="77777777" w:rsidR="00FE68E3" w:rsidRPr="00FD2320" w:rsidRDefault="00FE68E3" w:rsidP="00FE68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 w:rsidRPr="00FD2320">
        <w:rPr>
          <w:rFonts w:ascii="Arial" w:hAnsi="Arial" w:cs="Arial"/>
          <w:b/>
        </w:rPr>
        <w:t xml:space="preserve">Post: </w:t>
      </w:r>
      <w:r w:rsidR="002C39FB" w:rsidRPr="00FD2320">
        <w:rPr>
          <w:rFonts w:ascii="Arial" w:hAnsi="Arial" w:cs="Arial"/>
          <w:b/>
        </w:rPr>
        <w:t>Sewing Room assistant</w:t>
      </w:r>
    </w:p>
    <w:p w14:paraId="41CF5B84" w14:textId="77777777" w:rsidR="00FE68E3" w:rsidRPr="00FD2320" w:rsidRDefault="00FE68E3" w:rsidP="00FE68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 w:rsidRPr="00FD2320">
        <w:rPr>
          <w:rFonts w:ascii="Arial" w:hAnsi="Arial" w:cs="Arial"/>
          <w:b/>
        </w:rPr>
        <w:t>PERSON SPECIFICATION</w:t>
      </w:r>
    </w:p>
    <w:p w14:paraId="4AF6A1F5" w14:textId="77777777" w:rsidR="00FE68E3" w:rsidRPr="00FD2320" w:rsidRDefault="00FE68E3" w:rsidP="00FE68E3">
      <w:pPr>
        <w:pStyle w:val="Title"/>
        <w:jc w:val="left"/>
        <w:rPr>
          <w:rFonts w:ascii="Arial" w:hAnsi="Arial" w:cs="Arial"/>
          <w:b w:val="0"/>
        </w:rPr>
      </w:pPr>
      <w:proofErr w:type="gramStart"/>
      <w:r w:rsidRPr="00FD2320">
        <w:rPr>
          <w:rFonts w:ascii="Arial" w:hAnsi="Arial" w:cs="Arial"/>
          <w:b w:val="0"/>
        </w:rPr>
        <w:t>In order to</w:t>
      </w:r>
      <w:proofErr w:type="gramEnd"/>
      <w:r w:rsidRPr="00FD2320">
        <w:rPr>
          <w:rFonts w:ascii="Arial" w:hAnsi="Arial" w:cs="Arial"/>
          <w:b w:val="0"/>
        </w:rPr>
        <w:t xml:space="preserve"> be shortlisted you must demonstrate you meet all the essential criteria and as much of the desirable as possible. When a large volume of applications </w:t>
      </w:r>
      <w:proofErr w:type="gramStart"/>
      <w:r w:rsidRPr="00FD2320">
        <w:rPr>
          <w:rFonts w:ascii="Arial" w:hAnsi="Arial" w:cs="Arial"/>
          <w:b w:val="0"/>
        </w:rPr>
        <w:t>are</w:t>
      </w:r>
      <w:proofErr w:type="gramEnd"/>
      <w:r w:rsidRPr="00FD2320">
        <w:rPr>
          <w:rFonts w:ascii="Arial" w:hAnsi="Arial" w:cs="Arial"/>
          <w:b w:val="0"/>
        </w:rPr>
        <w:t xml:space="preserve"> received for a vacancy and most applicants meet the essential criteria then the desirable criteria is used to produce the shortlist. </w:t>
      </w:r>
    </w:p>
    <w:p w14:paraId="72B00706" w14:textId="77777777" w:rsidR="00FE68E3" w:rsidRPr="00FD2320" w:rsidRDefault="00FE68E3" w:rsidP="00FE68E3">
      <w:pPr>
        <w:pStyle w:val="Title"/>
        <w:rPr>
          <w:rFonts w:ascii="Arial" w:hAnsi="Arial" w:cs="Arial"/>
          <w:b w:val="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140"/>
        <w:gridCol w:w="3060"/>
        <w:gridCol w:w="1440"/>
      </w:tblGrid>
      <w:tr w:rsidR="00FE68E3" w:rsidRPr="00FD2320" w14:paraId="5B24432D" w14:textId="77777777" w:rsidTr="009B676B">
        <w:trPr>
          <w:trHeight w:val="400"/>
        </w:trPr>
        <w:tc>
          <w:tcPr>
            <w:tcW w:w="1908" w:type="dxa"/>
            <w:vAlign w:val="center"/>
          </w:tcPr>
          <w:p w14:paraId="660A54E8" w14:textId="77777777" w:rsidR="00FE68E3" w:rsidRPr="00FD2320" w:rsidRDefault="00FE68E3" w:rsidP="009B676B">
            <w:pPr>
              <w:pStyle w:val="Title"/>
              <w:jc w:val="left"/>
              <w:rPr>
                <w:rFonts w:ascii="Arial" w:hAnsi="Arial" w:cs="Arial"/>
              </w:rPr>
            </w:pPr>
          </w:p>
          <w:p w14:paraId="35683F7E" w14:textId="77777777" w:rsidR="00FE68E3" w:rsidRPr="00FD2320" w:rsidRDefault="00FE68E3" w:rsidP="009B676B">
            <w:pPr>
              <w:pStyle w:val="Title"/>
              <w:jc w:val="left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Criteria</w:t>
            </w:r>
          </w:p>
        </w:tc>
        <w:tc>
          <w:tcPr>
            <w:tcW w:w="4140" w:type="dxa"/>
            <w:vAlign w:val="center"/>
          </w:tcPr>
          <w:p w14:paraId="7B589E3C" w14:textId="77777777" w:rsidR="00FE68E3" w:rsidRPr="00FD2320" w:rsidRDefault="00FE68E3" w:rsidP="009B676B">
            <w:pPr>
              <w:pStyle w:val="Title"/>
              <w:rPr>
                <w:rFonts w:ascii="Arial" w:hAnsi="Arial" w:cs="Arial"/>
              </w:rPr>
            </w:pPr>
          </w:p>
          <w:p w14:paraId="11BB5F5B" w14:textId="77777777" w:rsidR="00FE68E3" w:rsidRPr="00FD2320" w:rsidRDefault="00FE68E3" w:rsidP="009B676B">
            <w:pPr>
              <w:pStyle w:val="Title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Essential</w:t>
            </w:r>
          </w:p>
        </w:tc>
        <w:tc>
          <w:tcPr>
            <w:tcW w:w="3060" w:type="dxa"/>
            <w:vAlign w:val="center"/>
          </w:tcPr>
          <w:p w14:paraId="5C45EDC3" w14:textId="77777777" w:rsidR="00FE68E3" w:rsidRPr="00FD2320" w:rsidRDefault="00FE68E3" w:rsidP="009B676B">
            <w:pPr>
              <w:pStyle w:val="Title"/>
              <w:rPr>
                <w:rFonts w:ascii="Arial" w:hAnsi="Arial" w:cs="Arial"/>
              </w:rPr>
            </w:pPr>
          </w:p>
          <w:p w14:paraId="01BF4B87" w14:textId="77777777" w:rsidR="00FE68E3" w:rsidRPr="00FD2320" w:rsidRDefault="00FE68E3" w:rsidP="009B676B">
            <w:pPr>
              <w:pStyle w:val="Title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Desirable</w:t>
            </w:r>
          </w:p>
        </w:tc>
        <w:tc>
          <w:tcPr>
            <w:tcW w:w="1440" w:type="dxa"/>
          </w:tcPr>
          <w:p w14:paraId="22C12CEC" w14:textId="77777777" w:rsidR="00FE68E3" w:rsidRPr="00FD2320" w:rsidRDefault="00FE68E3" w:rsidP="009B676B">
            <w:pPr>
              <w:pStyle w:val="Title"/>
              <w:jc w:val="left"/>
              <w:rPr>
                <w:rFonts w:ascii="Arial" w:hAnsi="Arial" w:cs="Arial"/>
              </w:rPr>
            </w:pPr>
          </w:p>
          <w:p w14:paraId="67E51A06" w14:textId="77777777" w:rsidR="00FE68E3" w:rsidRPr="00FD2320" w:rsidRDefault="00FE68E3" w:rsidP="009B676B">
            <w:pPr>
              <w:pStyle w:val="Title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How assessed</w:t>
            </w:r>
          </w:p>
        </w:tc>
      </w:tr>
      <w:tr w:rsidR="00C74146" w:rsidRPr="00FD2320" w14:paraId="70DD2C4B" w14:textId="77777777" w:rsidTr="009B676B">
        <w:tc>
          <w:tcPr>
            <w:tcW w:w="1908" w:type="dxa"/>
          </w:tcPr>
          <w:p w14:paraId="1931FDE0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Personal Traits</w:t>
            </w:r>
          </w:p>
          <w:p w14:paraId="2DE53CC3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4E58DC21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4201CF48" w14:textId="77777777" w:rsidR="00C74146" w:rsidRPr="00FD2320" w:rsidRDefault="00C74146" w:rsidP="001D765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Understands and demonstrates the NHS Lothian’s values of quality, teamwork, care &amp; compassion, dignity &amp; respect, and openness, honesty &amp; responsibility through the application of appropriate behaviours and attitudes</w:t>
            </w:r>
          </w:p>
          <w:p w14:paraId="5A79C935" w14:textId="77777777" w:rsidR="002C39FB" w:rsidRPr="00FD2320" w:rsidRDefault="002C39FB" w:rsidP="002C39FB">
            <w:pPr>
              <w:ind w:left="360"/>
              <w:rPr>
                <w:rFonts w:ascii="Arial" w:hAnsi="Arial" w:cs="Arial"/>
              </w:rPr>
            </w:pPr>
          </w:p>
          <w:p w14:paraId="0D28DE1C" w14:textId="77777777" w:rsidR="00C74146" w:rsidRPr="00FD2320" w:rsidRDefault="00C74146" w:rsidP="001D765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3DD8234" w14:textId="77777777" w:rsidR="00C74146" w:rsidRPr="00FD2320" w:rsidRDefault="00C74146" w:rsidP="001D765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Reliable, Self motivated, Smart, Articulate. Compassionate.</w:t>
            </w:r>
          </w:p>
          <w:p w14:paraId="13D90146" w14:textId="77777777" w:rsidR="00C74146" w:rsidRPr="00FD2320" w:rsidRDefault="00C74146" w:rsidP="001D765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712A1FD" w14:textId="77777777" w:rsidR="00C74146" w:rsidRPr="00FD2320" w:rsidRDefault="00C74146" w:rsidP="001D765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I</w:t>
            </w:r>
          </w:p>
        </w:tc>
      </w:tr>
      <w:tr w:rsidR="00C74146" w:rsidRPr="00FD2320" w14:paraId="7383C1A1" w14:textId="77777777" w:rsidTr="009B676B">
        <w:tc>
          <w:tcPr>
            <w:tcW w:w="1908" w:type="dxa"/>
          </w:tcPr>
          <w:p w14:paraId="6FF91ABA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Qualifications and Training</w:t>
            </w:r>
          </w:p>
          <w:p w14:paraId="4283378C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3EF6D7F1" w14:textId="77777777" w:rsidR="002C39FB" w:rsidRPr="00FD2320" w:rsidRDefault="002C39FB" w:rsidP="00FE68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Ability to demonstrate effective use of basic computer skills</w:t>
            </w:r>
          </w:p>
          <w:p w14:paraId="1EC7097A" w14:textId="77777777" w:rsidR="002C39FB" w:rsidRPr="00FD2320" w:rsidRDefault="002C39FB" w:rsidP="00FE68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Minimum standard grade English &amp; Maths or equivalent with a good level of literacy &amp; numeracy</w:t>
            </w:r>
          </w:p>
          <w:p w14:paraId="54C34764" w14:textId="77777777" w:rsidR="00C74146" w:rsidRPr="00FD2320" w:rsidRDefault="00C74146" w:rsidP="002C39FB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14:paraId="62969866" w14:textId="77777777" w:rsidR="00C74146" w:rsidRPr="00FD2320" w:rsidRDefault="002C39FB" w:rsidP="002C39FB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Experience of working in a mental health environment</w:t>
            </w:r>
          </w:p>
          <w:p w14:paraId="46616F6D" w14:textId="77777777" w:rsidR="00EE335A" w:rsidRPr="00FD2320" w:rsidRDefault="00EE335A" w:rsidP="00EE335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Sufficient sewing machine experience</w:t>
            </w:r>
          </w:p>
          <w:p w14:paraId="22FC716E" w14:textId="77777777" w:rsidR="00EE335A" w:rsidRPr="00FD2320" w:rsidRDefault="00EE335A" w:rsidP="00EE335A">
            <w:pPr>
              <w:pStyle w:val="Title"/>
              <w:ind w:left="108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499851B7" w14:textId="77777777" w:rsidR="00C74146" w:rsidRPr="00FD2320" w:rsidRDefault="00C74146" w:rsidP="001D765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A I</w:t>
            </w:r>
          </w:p>
        </w:tc>
      </w:tr>
      <w:tr w:rsidR="00C74146" w:rsidRPr="00FD2320" w14:paraId="44912B8C" w14:textId="77777777" w:rsidTr="009B676B">
        <w:tc>
          <w:tcPr>
            <w:tcW w:w="1908" w:type="dxa"/>
          </w:tcPr>
          <w:p w14:paraId="20A829C3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Experience and Knowledge</w:t>
            </w:r>
          </w:p>
          <w:p w14:paraId="6E56E372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166082CE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0F86CC04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414D6B40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5218601F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0C2C785B" w14:textId="77777777" w:rsidR="00C74146" w:rsidRPr="00FD2320" w:rsidRDefault="00C74146" w:rsidP="009B676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Fully checkable employment and personal history including PVG check</w:t>
            </w:r>
          </w:p>
          <w:p w14:paraId="2111EE89" w14:textId="77777777" w:rsidR="002C39FB" w:rsidRPr="00FD2320" w:rsidRDefault="002C39FB" w:rsidP="00EE335A">
            <w:pPr>
              <w:pStyle w:val="Title"/>
              <w:ind w:left="72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3060" w:type="dxa"/>
          </w:tcPr>
          <w:p w14:paraId="47F8CF71" w14:textId="77777777" w:rsidR="00C74146" w:rsidRPr="00FD2320" w:rsidRDefault="00C74146" w:rsidP="009B676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Working knowledge of health &amp; safety legislation</w:t>
            </w:r>
          </w:p>
          <w:p w14:paraId="2F3AFB71" w14:textId="77777777" w:rsidR="00EE335A" w:rsidRPr="00FD2320" w:rsidRDefault="00EE335A" w:rsidP="009B676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 xml:space="preserve">Range of experience and ability to adapt/repair items and create/reconstruct basic items/garments from scratch </w:t>
            </w:r>
            <w:proofErr w:type="spellStart"/>
            <w:r w:rsidRPr="00FD2320">
              <w:rPr>
                <w:rFonts w:ascii="Arial" w:hAnsi="Arial" w:cs="Arial"/>
                <w:b w:val="0"/>
              </w:rPr>
              <w:t>eg</w:t>
            </w:r>
            <w:proofErr w:type="spellEnd"/>
            <w:r w:rsidRPr="00FD2320">
              <w:rPr>
                <w:rFonts w:ascii="Arial" w:hAnsi="Arial" w:cs="Arial"/>
                <w:b w:val="0"/>
              </w:rPr>
              <w:t xml:space="preserve"> replace zips, repairs sleeves etc</w:t>
            </w:r>
          </w:p>
        </w:tc>
        <w:tc>
          <w:tcPr>
            <w:tcW w:w="1440" w:type="dxa"/>
          </w:tcPr>
          <w:p w14:paraId="04CCEC48" w14:textId="77777777" w:rsidR="00C74146" w:rsidRPr="00FD2320" w:rsidRDefault="00C74146" w:rsidP="001D765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A I</w:t>
            </w:r>
          </w:p>
        </w:tc>
      </w:tr>
      <w:tr w:rsidR="00C74146" w:rsidRPr="00FD2320" w14:paraId="170061EA" w14:textId="77777777" w:rsidTr="009B676B">
        <w:tc>
          <w:tcPr>
            <w:tcW w:w="1908" w:type="dxa"/>
          </w:tcPr>
          <w:p w14:paraId="104065D7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 xml:space="preserve">Skills and/or </w:t>
            </w:r>
            <w:r w:rsidRPr="00FD2320">
              <w:rPr>
                <w:rFonts w:ascii="Arial" w:hAnsi="Arial" w:cs="Arial"/>
                <w:b w:val="0"/>
              </w:rPr>
              <w:lastRenderedPageBreak/>
              <w:t>Abilities</w:t>
            </w:r>
          </w:p>
          <w:p w14:paraId="118FA3A1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4E8505A5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60366095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21242593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02C22C08" w14:textId="77777777" w:rsidR="00C74146" w:rsidRPr="00FD2320" w:rsidRDefault="00C74146" w:rsidP="009B676B">
            <w:pPr>
              <w:numPr>
                <w:ilvl w:val="0"/>
                <w:numId w:val="1"/>
              </w:numPr>
              <w:tabs>
                <w:tab w:val="left" w:pos="3600"/>
                <w:tab w:val="left" w:pos="5040"/>
              </w:tabs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lastRenderedPageBreak/>
              <w:t xml:space="preserve">To be able to work in a </w:t>
            </w:r>
            <w:r w:rsidRPr="00FD2320">
              <w:rPr>
                <w:rFonts w:ascii="Arial" w:hAnsi="Arial" w:cs="Arial"/>
              </w:rPr>
              <w:lastRenderedPageBreak/>
              <w:t xml:space="preserve">flexible manner </w:t>
            </w:r>
          </w:p>
          <w:p w14:paraId="6E1FE826" w14:textId="77777777" w:rsidR="00C74146" w:rsidRPr="00FD2320" w:rsidRDefault="00C74146" w:rsidP="009B676B">
            <w:pPr>
              <w:numPr>
                <w:ilvl w:val="0"/>
                <w:numId w:val="1"/>
              </w:numPr>
              <w:tabs>
                <w:tab w:val="left" w:pos="3600"/>
                <w:tab w:val="left" w:pos="5040"/>
              </w:tabs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Good customer care skills</w:t>
            </w:r>
          </w:p>
          <w:p w14:paraId="5919F151" w14:textId="77777777" w:rsidR="00C74146" w:rsidRPr="00FD2320" w:rsidRDefault="00C74146" w:rsidP="009B676B">
            <w:pPr>
              <w:numPr>
                <w:ilvl w:val="0"/>
                <w:numId w:val="1"/>
              </w:numPr>
              <w:tabs>
                <w:tab w:val="left" w:pos="3600"/>
                <w:tab w:val="left" w:pos="5040"/>
              </w:tabs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Good verbal and non-verbal communication skills</w:t>
            </w:r>
          </w:p>
          <w:p w14:paraId="534B9667" w14:textId="77777777" w:rsidR="00C74146" w:rsidRPr="00FD2320" w:rsidRDefault="00C74146" w:rsidP="009B676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Good telephone manner</w:t>
            </w:r>
          </w:p>
          <w:p w14:paraId="15D5CF6D" w14:textId="77777777" w:rsidR="00C74146" w:rsidRPr="00FD2320" w:rsidRDefault="00C74146" w:rsidP="009B676B">
            <w:pPr>
              <w:numPr>
                <w:ilvl w:val="0"/>
                <w:numId w:val="1"/>
              </w:numPr>
              <w:ind w:right="-270"/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Ability to use initiative as required</w:t>
            </w:r>
            <w:r w:rsidR="002C39FB" w:rsidRPr="00FD2320">
              <w:rPr>
                <w:rFonts w:ascii="Arial" w:hAnsi="Arial" w:cs="Arial"/>
              </w:rPr>
              <w:t xml:space="preserve"> as may be lone working</w:t>
            </w:r>
          </w:p>
          <w:p w14:paraId="4683528D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3060" w:type="dxa"/>
          </w:tcPr>
          <w:p w14:paraId="3702CFC7" w14:textId="77777777" w:rsidR="00C74146" w:rsidRPr="00FD2320" w:rsidRDefault="00C74146" w:rsidP="009B676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lastRenderedPageBreak/>
              <w:t xml:space="preserve">Ability to organise </w:t>
            </w:r>
            <w:r w:rsidRPr="00FD2320">
              <w:rPr>
                <w:rFonts w:ascii="Arial" w:hAnsi="Arial" w:cs="Arial"/>
                <w:b w:val="0"/>
              </w:rPr>
              <w:lastRenderedPageBreak/>
              <w:t>tasks in a practical and efficient manner.</w:t>
            </w:r>
          </w:p>
          <w:p w14:paraId="01E9D5FF" w14:textId="77777777" w:rsidR="00C74146" w:rsidRPr="00FD2320" w:rsidRDefault="00C74146" w:rsidP="002C39FB">
            <w:pPr>
              <w:pStyle w:val="Title"/>
              <w:ind w:left="72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02C33CCE" w14:textId="77777777" w:rsidR="00C74146" w:rsidRPr="00FD2320" w:rsidRDefault="00C74146" w:rsidP="001D7654">
            <w:p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lastRenderedPageBreak/>
              <w:t>I</w:t>
            </w:r>
          </w:p>
        </w:tc>
      </w:tr>
      <w:tr w:rsidR="00C74146" w:rsidRPr="00FD2320" w14:paraId="6789B183" w14:textId="77777777" w:rsidTr="009B676B">
        <w:tc>
          <w:tcPr>
            <w:tcW w:w="1908" w:type="dxa"/>
          </w:tcPr>
          <w:p w14:paraId="04B90587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Specific Job Requirements</w:t>
            </w:r>
          </w:p>
          <w:p w14:paraId="4915CEBF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64A960B3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50EFAF8F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162ED672" w14:textId="77777777" w:rsidR="00C74146" w:rsidRPr="00FD2320" w:rsidRDefault="00C74146" w:rsidP="009B676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1DE5908F" w14:textId="77777777" w:rsidR="00C74146" w:rsidRPr="00FD2320" w:rsidRDefault="009D14EC" w:rsidP="009D14EC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  <w:bCs w:val="0"/>
              </w:rPr>
              <w:t>Good level of fitness to meet the physical demands of the post.</w:t>
            </w:r>
          </w:p>
        </w:tc>
        <w:tc>
          <w:tcPr>
            <w:tcW w:w="3060" w:type="dxa"/>
          </w:tcPr>
          <w:p w14:paraId="0AE779D2" w14:textId="77777777" w:rsidR="00C74146" w:rsidRPr="00FD2320" w:rsidRDefault="00C74146" w:rsidP="009B676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Ability to work alone or as part of a team</w:t>
            </w:r>
          </w:p>
          <w:p w14:paraId="6D3925C8" w14:textId="77777777" w:rsidR="00C74146" w:rsidRPr="00FD2320" w:rsidRDefault="00C74146" w:rsidP="002C39FB">
            <w:pPr>
              <w:pStyle w:val="Title"/>
              <w:ind w:left="72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446B6836" w14:textId="77777777" w:rsidR="00C74146" w:rsidRPr="00FD2320" w:rsidRDefault="00C74146" w:rsidP="001D765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D2320">
              <w:rPr>
                <w:rFonts w:ascii="Arial" w:hAnsi="Arial" w:cs="Arial"/>
                <w:b w:val="0"/>
              </w:rPr>
              <w:t>I</w:t>
            </w:r>
          </w:p>
        </w:tc>
      </w:tr>
    </w:tbl>
    <w:p w14:paraId="286BDCE3" w14:textId="77777777" w:rsidR="00FE68E3" w:rsidRPr="00FD2320" w:rsidRDefault="00FE68E3" w:rsidP="00FE68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2"/>
      </w:tblGrid>
      <w:tr w:rsidR="00FE68E3" w:rsidRPr="00FD2320" w14:paraId="6E970D64" w14:textId="77777777" w:rsidTr="007E05B6">
        <w:tc>
          <w:tcPr>
            <w:tcW w:w="10683" w:type="dxa"/>
            <w:gridSpan w:val="2"/>
          </w:tcPr>
          <w:p w14:paraId="4D05B254" w14:textId="77777777" w:rsidR="00FE68E3" w:rsidRPr="00FD2320" w:rsidRDefault="00FE68E3" w:rsidP="007E05B6">
            <w:pPr>
              <w:jc w:val="center"/>
              <w:rPr>
                <w:rFonts w:ascii="Arial" w:hAnsi="Arial" w:cs="Arial"/>
                <w:b/>
              </w:rPr>
            </w:pPr>
            <w:r w:rsidRPr="00FD2320">
              <w:rPr>
                <w:rFonts w:ascii="Arial" w:hAnsi="Arial" w:cs="Arial"/>
                <w:b/>
              </w:rPr>
              <w:t>Key – how assessed</w:t>
            </w:r>
          </w:p>
        </w:tc>
      </w:tr>
      <w:tr w:rsidR="00FE68E3" w:rsidRPr="00FD2320" w14:paraId="4E29842B" w14:textId="77777777" w:rsidTr="007E05B6">
        <w:tc>
          <w:tcPr>
            <w:tcW w:w="5341" w:type="dxa"/>
          </w:tcPr>
          <w:p w14:paraId="33E99D1B" w14:textId="77777777" w:rsidR="00FE68E3" w:rsidRPr="00FD2320" w:rsidRDefault="00FE68E3" w:rsidP="009B676B">
            <w:p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A = Application form</w:t>
            </w:r>
          </w:p>
        </w:tc>
        <w:tc>
          <w:tcPr>
            <w:tcW w:w="5342" w:type="dxa"/>
          </w:tcPr>
          <w:p w14:paraId="243CDE51" w14:textId="77777777" w:rsidR="00FE68E3" w:rsidRPr="00FD2320" w:rsidRDefault="00FE68E3" w:rsidP="009B676B">
            <w:p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I = Interview</w:t>
            </w:r>
          </w:p>
        </w:tc>
      </w:tr>
      <w:tr w:rsidR="00FE68E3" w:rsidRPr="00FD2320" w14:paraId="4CE087C8" w14:textId="77777777" w:rsidTr="007E05B6">
        <w:trPr>
          <w:trHeight w:val="151"/>
        </w:trPr>
        <w:tc>
          <w:tcPr>
            <w:tcW w:w="5341" w:type="dxa"/>
          </w:tcPr>
          <w:p w14:paraId="29C04F0C" w14:textId="77777777" w:rsidR="00FE68E3" w:rsidRPr="00FD2320" w:rsidRDefault="00FE68E3" w:rsidP="009B676B">
            <w:p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C = Copies of certificates</w:t>
            </w:r>
          </w:p>
        </w:tc>
        <w:tc>
          <w:tcPr>
            <w:tcW w:w="5342" w:type="dxa"/>
          </w:tcPr>
          <w:p w14:paraId="51A548A3" w14:textId="77777777" w:rsidR="00FE68E3" w:rsidRPr="00FD2320" w:rsidRDefault="00FE68E3" w:rsidP="009B676B">
            <w:p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T= Test or exercise</w:t>
            </w:r>
          </w:p>
        </w:tc>
      </w:tr>
      <w:tr w:rsidR="00FE68E3" w:rsidRPr="00FD2320" w14:paraId="1E3BB9CA" w14:textId="77777777" w:rsidTr="007E05B6">
        <w:tc>
          <w:tcPr>
            <w:tcW w:w="5341" w:type="dxa"/>
          </w:tcPr>
          <w:p w14:paraId="5CC5D314" w14:textId="77777777" w:rsidR="00FE68E3" w:rsidRPr="00FD2320" w:rsidRDefault="00FE68E3" w:rsidP="009B676B">
            <w:p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P = Presentation</w:t>
            </w:r>
          </w:p>
        </w:tc>
        <w:tc>
          <w:tcPr>
            <w:tcW w:w="5342" w:type="dxa"/>
          </w:tcPr>
          <w:p w14:paraId="2C3F94C9" w14:textId="77777777" w:rsidR="00FE68E3" w:rsidRPr="00FD2320" w:rsidRDefault="00FE68E3" w:rsidP="009B676B">
            <w:pPr>
              <w:rPr>
                <w:rFonts w:ascii="Arial" w:hAnsi="Arial" w:cs="Arial"/>
              </w:rPr>
            </w:pPr>
            <w:r w:rsidRPr="00FD2320">
              <w:rPr>
                <w:rFonts w:ascii="Arial" w:hAnsi="Arial" w:cs="Arial"/>
              </w:rPr>
              <w:t>R = References</w:t>
            </w:r>
          </w:p>
        </w:tc>
      </w:tr>
    </w:tbl>
    <w:p w14:paraId="74533AE5" w14:textId="77777777" w:rsidR="00D318C5" w:rsidRPr="00FD2320" w:rsidRDefault="00D318C5">
      <w:pPr>
        <w:rPr>
          <w:rFonts w:ascii="Arial" w:hAnsi="Arial" w:cs="Arial"/>
        </w:rPr>
      </w:pPr>
    </w:p>
    <w:sectPr w:rsidR="00D318C5" w:rsidRPr="00FD2320" w:rsidSect="009A4282">
      <w:footerReference w:type="default" r:id="rId7"/>
      <w:pgSz w:w="11907" w:h="16840" w:code="9"/>
      <w:pgMar w:top="719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BD79" w14:textId="77777777" w:rsidR="007E05B6" w:rsidRDefault="007E05B6" w:rsidP="00C64618">
      <w:pPr>
        <w:pStyle w:val="Title"/>
      </w:pPr>
      <w:r>
        <w:separator/>
      </w:r>
    </w:p>
  </w:endnote>
  <w:endnote w:type="continuationSeparator" w:id="0">
    <w:p w14:paraId="6CF8BCCE" w14:textId="77777777" w:rsidR="007E05B6" w:rsidRDefault="007E05B6" w:rsidP="00C64618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B01E" w14:textId="77777777" w:rsidR="009B676B" w:rsidRDefault="009B676B">
    <w:pPr>
      <w:pStyle w:val="Footer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Version 1 – September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F396" w14:textId="77777777" w:rsidR="007E05B6" w:rsidRDefault="007E05B6" w:rsidP="00C64618">
      <w:pPr>
        <w:pStyle w:val="Title"/>
      </w:pPr>
      <w:r>
        <w:separator/>
      </w:r>
    </w:p>
  </w:footnote>
  <w:footnote w:type="continuationSeparator" w:id="0">
    <w:p w14:paraId="5A82A583" w14:textId="77777777" w:rsidR="007E05B6" w:rsidRDefault="007E05B6" w:rsidP="00C64618">
      <w:pPr>
        <w:pStyle w:val="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BF7"/>
    <w:multiLevelType w:val="hybridMultilevel"/>
    <w:tmpl w:val="9E049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B4ECC"/>
    <w:multiLevelType w:val="hybridMultilevel"/>
    <w:tmpl w:val="615EC9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E6B7D"/>
    <w:multiLevelType w:val="hybridMultilevel"/>
    <w:tmpl w:val="D06E9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440F"/>
    <w:multiLevelType w:val="hybridMultilevel"/>
    <w:tmpl w:val="47E6B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84272">
    <w:abstractNumId w:val="3"/>
  </w:num>
  <w:num w:numId="2" w16cid:durableId="335228237">
    <w:abstractNumId w:val="1"/>
  </w:num>
  <w:num w:numId="3" w16cid:durableId="1451583185">
    <w:abstractNumId w:val="2"/>
  </w:num>
  <w:num w:numId="4" w16cid:durableId="213000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8E3"/>
    <w:rsid w:val="000A69F3"/>
    <w:rsid w:val="001D7654"/>
    <w:rsid w:val="002929F5"/>
    <w:rsid w:val="002C39FB"/>
    <w:rsid w:val="00350CBC"/>
    <w:rsid w:val="003D17CB"/>
    <w:rsid w:val="00462B1C"/>
    <w:rsid w:val="004D2AB4"/>
    <w:rsid w:val="00505AF3"/>
    <w:rsid w:val="006E353B"/>
    <w:rsid w:val="007E05B6"/>
    <w:rsid w:val="008127AC"/>
    <w:rsid w:val="00821698"/>
    <w:rsid w:val="009A4282"/>
    <w:rsid w:val="009B676B"/>
    <w:rsid w:val="009D14EC"/>
    <w:rsid w:val="00AA20EE"/>
    <w:rsid w:val="00C27960"/>
    <w:rsid w:val="00C64618"/>
    <w:rsid w:val="00C74146"/>
    <w:rsid w:val="00CB75AA"/>
    <w:rsid w:val="00D318C5"/>
    <w:rsid w:val="00E57F38"/>
    <w:rsid w:val="00EE335A"/>
    <w:rsid w:val="00FD2320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B6263"/>
  <w15:docId w15:val="{CD20AA9B-E339-407C-BE39-60755F6B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8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68E3"/>
    <w:pPr>
      <w:spacing w:after="120"/>
    </w:pPr>
  </w:style>
  <w:style w:type="paragraph" w:styleId="Title">
    <w:name w:val="Title"/>
    <w:basedOn w:val="Normal"/>
    <w:qFormat/>
    <w:rsid w:val="00FE68E3"/>
    <w:pPr>
      <w:jc w:val="center"/>
    </w:pPr>
    <w:rPr>
      <w:b/>
      <w:bCs/>
    </w:rPr>
  </w:style>
  <w:style w:type="table" w:styleId="TableGrid">
    <w:name w:val="Table Grid"/>
    <w:basedOn w:val="TableNormal"/>
    <w:rsid w:val="00FE6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E68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 </vt:lpstr>
    </vt:vector>
  </TitlesOfParts>
  <Company>NHS Lothian eHealth Dept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graham.patterson</dc:creator>
  <cp:lastModifiedBy>McKeon, Stacey</cp:lastModifiedBy>
  <cp:revision>8</cp:revision>
  <dcterms:created xsi:type="dcterms:W3CDTF">2022-02-02T15:28:00Z</dcterms:created>
  <dcterms:modified xsi:type="dcterms:W3CDTF">2025-04-03T10:14:00Z</dcterms:modified>
</cp:coreProperties>
</file>